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jc w:val="right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ШАБЛОН</w:t>
      </w:r>
    </w:p>
    <w:p>
      <w:pPr>
        <w:pStyle w:val="Normal"/>
        <w:spacing w:lineRule="auto" w:line="240" w:before="0" w:after="20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contextualSpacing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Ректору Самарского университета</w:t>
      </w:r>
    </w:p>
    <w:p>
      <w:pPr>
        <w:pStyle w:val="Normal"/>
        <w:spacing w:lineRule="auto" w:line="240" w:before="0" w:after="200"/>
        <w:contextualSpacing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Владимиру Дмитриевичу Богатыреву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Ходатайство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  <w:t>Предлагаю выдвинуть от Самарского университета на право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получения научной стипендии АО «ОДК»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в 2020 году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студента/аспиранта/докторанта Иванова Ивана Ивановича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</w:p>
    <w:p>
      <w:pPr>
        <w:pStyle w:val="Normal"/>
        <w:spacing w:lineRule="auto" w:line="240" w:before="0" w:after="200"/>
        <w:contextualSpacing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ab/>
        <w:t xml:space="preserve">И. И. Иванов проводит научные исследования в области …. Им были полученые следующие результаты: …. </w:t>
      </w:r>
    </w:p>
    <w:p>
      <w:pPr>
        <w:pStyle w:val="Normal"/>
        <w:spacing w:lineRule="auto" w:line="240" w:before="0" w:after="200"/>
        <w:contextualSpacing/>
        <w:jc w:val="both"/>
        <w:rPr>
          <w:b w:val="false"/>
          <w:b w:val="false"/>
          <w:bCs w:val="false"/>
          <w:i/>
          <w:i/>
          <w:iCs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ab/>
        <w:t>И. И. Иванова является исполнительным, ответственным, обладает лидерскими качествами, ….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  <w:i/>
          <w:iCs/>
        </w:rPr>
      </w:r>
    </w:p>
    <w:p>
      <w:pPr>
        <w:pStyle w:val="Normal"/>
        <w:spacing w:lineRule="auto" w:line="240" w:before="0" w:after="200"/>
        <w:contextualSpacing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Подтверждаю, что с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ведения, представленные И. И. Ивановым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 анкете кандидата на право получения научной стипендии АО «ОДК», являются достоверными.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lineRule="auto" w:line="240" w:before="0" w:after="200"/>
        <w:contextualSpacing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З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аведующий</w:t>
        <w:br/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наименование кафедры</w:t>
        <w:tab/>
        <w:tab/>
        <w:tab/>
        <w:tab/>
        <w:tab/>
        <w:tab/>
        <w:tab/>
        <w:t>И. О. Фамилия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1f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uiPriority w:val="99"/>
    <w:semiHidden/>
    <w:qFormat/>
    <w:rsid w:val="00921fa5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21fa5"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note">
    <w:name w:val="Footnote Text"/>
    <w:basedOn w:val="Normal"/>
    <w:link w:val="a4"/>
    <w:uiPriority w:val="99"/>
    <w:semiHidden/>
    <w:unhideWhenUsed/>
    <w:rsid w:val="00921fa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LibreOffice/6.4.4.2$Linux_X86_64 LibreOffice_project/40$Build-2</Application>
  <Pages>1</Pages>
  <Words>77</Words>
  <Characters>547</Characters>
  <CharactersWithSpaces>627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2020-08-16T13:54:00Z</dcterms:created>
  <dc:creator>Хворова Екатерина Михайловна</dc:creator>
  <dc:description/>
  <dc:language>ru-RU</dc:language>
  <cp:lastModifiedBy/>
  <dcterms:modified xsi:type="dcterms:W3CDTF">2020-08-19T00:30:44Z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