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3E" w:rsidRDefault="0016213E" w:rsidP="0016213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83F" w:rsidRPr="00F25A01" w:rsidRDefault="000D183F" w:rsidP="000D183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>Договор</w:t>
      </w:r>
      <w:r w:rsidR="003A6787" w:rsidRPr="00F25A01">
        <w:rPr>
          <w:rFonts w:ascii="Times New Roman" w:hAnsi="Times New Roman"/>
          <w:b/>
          <w:sz w:val="24"/>
          <w:szCs w:val="24"/>
        </w:rPr>
        <w:t xml:space="preserve">- оферта </w:t>
      </w:r>
    </w:p>
    <w:p w:rsidR="000D183F" w:rsidRPr="00F25A01" w:rsidRDefault="003A6787" w:rsidP="00E87E0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 xml:space="preserve">об </w:t>
      </w:r>
      <w:r w:rsidR="000D183F" w:rsidRPr="00F25A01">
        <w:rPr>
          <w:rFonts w:ascii="Times New Roman" w:hAnsi="Times New Roman"/>
          <w:b/>
          <w:sz w:val="24"/>
          <w:szCs w:val="24"/>
        </w:rPr>
        <w:t>оказании услуг по</w:t>
      </w:r>
      <w:r w:rsidR="00E87E0A" w:rsidRPr="00F25A01">
        <w:rPr>
          <w:rFonts w:ascii="Times New Roman" w:hAnsi="Times New Roman"/>
          <w:b/>
          <w:sz w:val="24"/>
          <w:szCs w:val="24"/>
        </w:rPr>
        <w:t xml:space="preserve"> организации</w:t>
      </w:r>
      <w:r w:rsidR="000D183F" w:rsidRPr="00F25A01">
        <w:rPr>
          <w:rFonts w:ascii="Times New Roman" w:hAnsi="Times New Roman"/>
          <w:b/>
          <w:sz w:val="24"/>
          <w:szCs w:val="24"/>
        </w:rPr>
        <w:t xml:space="preserve"> </w:t>
      </w:r>
      <w:r w:rsidR="00E87E0A" w:rsidRPr="00F25A0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участия в межрегиональном научно-практическом семинаре «Безопасность, ИИ-инструменты, адаптивная подготовка и региональная кооперация - формула успеха международной деятельности университета»</w:t>
      </w:r>
    </w:p>
    <w:p w:rsidR="000D183F" w:rsidRPr="00F25A01" w:rsidRDefault="000D183F" w:rsidP="000D183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183F" w:rsidRPr="00F25A01" w:rsidRDefault="000D183F" w:rsidP="000D18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 xml:space="preserve">г. Самара                                                          </w:t>
      </w:r>
      <w:r w:rsidR="003A6787" w:rsidRPr="00F25A01">
        <w:rPr>
          <w:rFonts w:ascii="Times New Roman" w:eastAsia="Times New Roman" w:hAnsi="Times New Roman"/>
          <w:sz w:val="24"/>
          <w:szCs w:val="24"/>
        </w:rPr>
        <w:t xml:space="preserve">опубликовано </w:t>
      </w:r>
      <w:r w:rsidR="00214B77">
        <w:rPr>
          <w:rFonts w:ascii="Times New Roman" w:eastAsia="Times New Roman" w:hAnsi="Times New Roman"/>
          <w:sz w:val="24"/>
          <w:szCs w:val="24"/>
        </w:rPr>
        <w:t>«</w:t>
      </w:r>
      <w:r w:rsidR="00214B77" w:rsidRPr="00214B77">
        <w:rPr>
          <w:rFonts w:ascii="Times New Roman" w:eastAsia="Times New Roman" w:hAnsi="Times New Roman"/>
          <w:sz w:val="24"/>
          <w:szCs w:val="24"/>
        </w:rPr>
        <w:t>25</w:t>
      </w:r>
      <w:r w:rsidRPr="00214B77">
        <w:rPr>
          <w:rFonts w:ascii="Times New Roman" w:eastAsia="Times New Roman" w:hAnsi="Times New Roman"/>
          <w:sz w:val="24"/>
          <w:szCs w:val="24"/>
        </w:rPr>
        <w:t xml:space="preserve">» </w:t>
      </w:r>
      <w:r w:rsidR="00214B77">
        <w:rPr>
          <w:rFonts w:ascii="Times New Roman" w:eastAsia="Times New Roman" w:hAnsi="Times New Roman"/>
          <w:sz w:val="24"/>
          <w:szCs w:val="24"/>
        </w:rPr>
        <w:t>июля</w:t>
      </w:r>
      <w:r w:rsidR="00214B77" w:rsidRPr="00214B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4B77">
        <w:rPr>
          <w:rFonts w:ascii="Times New Roman" w:eastAsia="Times New Roman" w:hAnsi="Times New Roman"/>
          <w:sz w:val="24"/>
          <w:szCs w:val="24"/>
        </w:rPr>
        <w:t>20</w:t>
      </w:r>
      <w:r w:rsidR="00214B77">
        <w:rPr>
          <w:rFonts w:ascii="Times New Roman" w:eastAsia="Times New Roman" w:hAnsi="Times New Roman"/>
          <w:sz w:val="24"/>
          <w:szCs w:val="24"/>
        </w:rPr>
        <w:t>25</w:t>
      </w:r>
      <w:r w:rsidRPr="00214B77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0D183F" w:rsidRPr="00F25A01" w:rsidRDefault="000D183F" w:rsidP="000D183F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3A6787" w:rsidRPr="00F25A01" w:rsidRDefault="003A6787" w:rsidP="003A67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в лице проектора </w:t>
      </w:r>
      <w:proofErr w:type="spellStart"/>
      <w:r w:rsidRPr="00F25A01">
        <w:rPr>
          <w:rFonts w:ascii="Times New Roman" w:hAnsi="Times New Roman"/>
          <w:sz w:val="24"/>
          <w:szCs w:val="24"/>
        </w:rPr>
        <w:t>Болговой</w:t>
      </w:r>
      <w:proofErr w:type="spellEnd"/>
      <w:r w:rsidRPr="00F25A01">
        <w:rPr>
          <w:rFonts w:ascii="Times New Roman" w:hAnsi="Times New Roman"/>
          <w:sz w:val="24"/>
          <w:szCs w:val="24"/>
        </w:rPr>
        <w:t xml:space="preserve"> Виктории Владимировны, действующей на основании доверенности №001-15 от 16.01.2025, именуемое в дальнейшем «Исполнитель», предлагает оказать услуги по участию в </w:t>
      </w:r>
      <w:r w:rsidRPr="00F25A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межрегиональном научно-практическом семинаре «Безопасность, ИИ-инструменты, адаптивная подготовка и региональная кооперация - формула успеха международной деятельности университета» </w:t>
      </w:r>
      <w:r w:rsidRPr="00F25A01">
        <w:rPr>
          <w:rFonts w:ascii="Times New Roman" w:hAnsi="Times New Roman"/>
          <w:sz w:val="24"/>
          <w:szCs w:val="24"/>
        </w:rPr>
        <w:t>в порядке и на условиях, определенных в настоящем Договоре-оферте любому физическому лицу, индивидуальному предпринимателю, юридическому лицу именуемому в дальнейшем Заказчик.</w:t>
      </w:r>
    </w:p>
    <w:p w:rsidR="003A6787" w:rsidRPr="00F25A01" w:rsidRDefault="003A6787" w:rsidP="003A67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87DB9" w:rsidRPr="00F25A01" w:rsidRDefault="00187DB9" w:rsidP="0016213E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eastAsia="Times New Roman" w:hAnsi="Times New Roman"/>
          <w:b/>
          <w:sz w:val="24"/>
          <w:szCs w:val="24"/>
        </w:rPr>
        <w:t xml:space="preserve">Общие положения. </w:t>
      </w:r>
    </w:p>
    <w:p w:rsidR="003A6787" w:rsidRPr="00F25A01" w:rsidRDefault="003A6787" w:rsidP="003A678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1.1. В соответствии со статьей 437 Гражданского Кодекса Российской Федерации настоящий документ является публичной офертой, то есть предложением Исполнителя заключить договор на указанных ниже условиях. </w:t>
      </w:r>
    </w:p>
    <w:p w:rsidR="00F25A01" w:rsidRPr="00F25A01" w:rsidRDefault="003A6787" w:rsidP="00F25A0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1.2. Настоящая публичная оферта (далее Договор-оферта) является официальным документом, содержит все существенные условия договора на оказание консультационных услуг и публикуется на официальном сайте Исполнителя</w:t>
      </w:r>
      <w:r w:rsidR="00362695" w:rsidRPr="00F25A01">
        <w:rPr>
          <w:rFonts w:ascii="Times New Roman" w:hAnsi="Times New Roman"/>
          <w:sz w:val="24"/>
          <w:szCs w:val="24"/>
        </w:rPr>
        <w:t>:</w:t>
      </w:r>
      <w:r w:rsidRPr="00F25A01">
        <w:rPr>
          <w:rFonts w:ascii="Times New Roman" w:hAnsi="Times New Roman"/>
          <w:sz w:val="24"/>
          <w:szCs w:val="24"/>
        </w:rPr>
        <w:t xml:space="preserve"> </w:t>
      </w:r>
      <w:r w:rsidR="00F25A01" w:rsidRPr="00F25A01">
        <w:rPr>
          <w:rStyle w:val="a3"/>
          <w:rFonts w:ascii="Times New Roman" w:hAnsi="Times New Roman"/>
          <w:color w:val="auto"/>
          <w:sz w:val="24"/>
          <w:szCs w:val="24"/>
        </w:rPr>
        <w:t>https://ssau.ru/</w:t>
      </w:r>
      <w:proofErr w:type="spellStart"/>
      <w:r w:rsidR="00F25A01" w:rsidRPr="00F25A01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samarchik</w:t>
      </w:r>
      <w:proofErr w:type="spellEnd"/>
      <w:r w:rsidR="00F25A01" w:rsidRPr="00F25A01">
        <w:rPr>
          <w:rFonts w:ascii="Times New Roman" w:hAnsi="Times New Roman"/>
          <w:sz w:val="24"/>
          <w:szCs w:val="24"/>
        </w:rPr>
        <w:t>.</w:t>
      </w:r>
    </w:p>
    <w:p w:rsidR="00362695" w:rsidRPr="00F25A01" w:rsidRDefault="00362695" w:rsidP="0036269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1.3. Безусловным принятием (акцептом) условий настоящего Договора-оферты признается оплата, выбранных Заказчиком услуг в порядке, размерах и сроках, указанных в настоящем Договоре-оферте. </w:t>
      </w:r>
    </w:p>
    <w:p w:rsidR="00362695" w:rsidRPr="00F25A01" w:rsidRDefault="00362695" w:rsidP="00362695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 Акцепт Договора-оферты означает, что Заказчик согласен со всеми положениями настоящего предложения, и равносилен заключению договора на оказание консультационных услуг. </w:t>
      </w:r>
    </w:p>
    <w:p w:rsidR="00362695" w:rsidRPr="00F25A01" w:rsidRDefault="00362695" w:rsidP="00362695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Датой акцепта оферты считается дата оплаты услуг Исполнителя. </w:t>
      </w:r>
    </w:p>
    <w:p w:rsidR="00362695" w:rsidRPr="00214B77" w:rsidRDefault="00362695" w:rsidP="00362695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214B77">
        <w:rPr>
          <w:rFonts w:ascii="Times New Roman" w:hAnsi="Times New Roman"/>
        </w:rPr>
        <w:t xml:space="preserve">1.6. </w:t>
      </w:r>
      <w:r w:rsidR="00214B77">
        <w:rPr>
          <w:rFonts w:ascii="Times New Roman" w:hAnsi="Times New Roman"/>
        </w:rPr>
        <w:tab/>
      </w:r>
      <w:bookmarkStart w:id="0" w:name="_GoBack"/>
      <w:bookmarkEnd w:id="0"/>
      <w:r w:rsidRPr="00214B77">
        <w:rPr>
          <w:rFonts w:ascii="Times New Roman" w:hAnsi="Times New Roman"/>
        </w:rPr>
        <w:t>Срок для акцепта настоящего Договора-оферты до «</w:t>
      </w:r>
      <w:r w:rsidR="00214B77" w:rsidRPr="00214B77">
        <w:rPr>
          <w:rFonts w:ascii="Times New Roman" w:hAnsi="Times New Roman"/>
        </w:rPr>
        <w:t>04</w:t>
      </w:r>
      <w:r w:rsidRPr="00214B77">
        <w:rPr>
          <w:rFonts w:ascii="Times New Roman" w:hAnsi="Times New Roman"/>
        </w:rPr>
        <w:t>» сентября 2025 г</w:t>
      </w:r>
    </w:p>
    <w:p w:rsidR="00187DB9" w:rsidRPr="00F25A01" w:rsidRDefault="00187DB9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183F" w:rsidRPr="00F25A01" w:rsidRDefault="006940DE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eastAsia="Times New Roman" w:hAnsi="Times New Roman"/>
          <w:b/>
          <w:sz w:val="24"/>
          <w:szCs w:val="24"/>
        </w:rPr>
        <w:t>2</w:t>
      </w:r>
      <w:r w:rsidR="000D183F" w:rsidRPr="00F25A01">
        <w:rPr>
          <w:rFonts w:ascii="Times New Roman" w:eastAsia="Times New Roman" w:hAnsi="Times New Roman"/>
          <w:b/>
          <w:sz w:val="24"/>
          <w:szCs w:val="24"/>
        </w:rPr>
        <w:t>. Предмет договора</w:t>
      </w:r>
    </w:p>
    <w:p w:rsidR="00362695" w:rsidRPr="00F25A01" w:rsidRDefault="006940DE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>2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.1. Исполнитель оказывает Заказчику услуги по </w:t>
      </w:r>
      <w:r w:rsidR="00E87E0A" w:rsidRPr="00F25A01">
        <w:rPr>
          <w:rFonts w:ascii="Times New Roman" w:hAnsi="Times New Roman"/>
          <w:sz w:val="24"/>
          <w:szCs w:val="24"/>
        </w:rPr>
        <w:t xml:space="preserve">организации </w:t>
      </w:r>
      <w:r w:rsidR="00E87E0A" w:rsidRPr="00F25A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участия в межрегиональном научно-практическом семинаре «Безопасность, ИИ-инструменты, адаптивная подготовка и региональная кооперация - формула успеха международной деятельности университета»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(далее – </w:t>
      </w:r>
      <w:r w:rsidRPr="00F25A01">
        <w:rPr>
          <w:rFonts w:ascii="Times New Roman" w:eastAsia="Times New Roman" w:hAnsi="Times New Roman"/>
          <w:sz w:val="24"/>
          <w:szCs w:val="24"/>
        </w:rPr>
        <w:t>Услуги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>)</w:t>
      </w:r>
      <w:r w:rsidR="00362695" w:rsidRPr="00F25A01">
        <w:rPr>
          <w:rFonts w:ascii="Times New Roman" w:eastAsia="Times New Roman" w:hAnsi="Times New Roman"/>
          <w:sz w:val="24"/>
          <w:szCs w:val="24"/>
        </w:rPr>
        <w:t xml:space="preserve"> </w:t>
      </w:r>
      <w:r w:rsidR="00362695" w:rsidRPr="00F25A01">
        <w:rPr>
          <w:rFonts w:ascii="Times New Roman" w:hAnsi="Times New Roman"/>
          <w:sz w:val="24"/>
          <w:szCs w:val="24"/>
        </w:rPr>
        <w:t xml:space="preserve">в следующих формах: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− в форме проведения межрегионального научно-практического семинара «Безопасность, ИИ-инструменты, адаптивная подготовка и региональная кооперация – формула успеха в международной деятельности университета» (далее – семинар). </w:t>
      </w:r>
    </w:p>
    <w:p w:rsidR="00F25A01" w:rsidRPr="00F25A01" w:rsidRDefault="00362695" w:rsidP="00F25A0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2.2. Исполнитель в рамках семинара обязуется оказать Заказчику групповые услуги посредством проведения мероприятий семинара в соответствии с программой, размещенной на официальном сайте Исполнителя: </w:t>
      </w:r>
      <w:r w:rsidR="00F25A01" w:rsidRPr="00F25A01">
        <w:rPr>
          <w:rStyle w:val="a3"/>
          <w:rFonts w:ascii="Times New Roman" w:hAnsi="Times New Roman"/>
          <w:color w:val="auto"/>
          <w:sz w:val="24"/>
          <w:szCs w:val="24"/>
        </w:rPr>
        <w:t>https://ssau.ru/</w:t>
      </w:r>
      <w:proofErr w:type="spellStart"/>
      <w:r w:rsidR="00F25A01" w:rsidRPr="00F25A01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samarchik</w:t>
      </w:r>
      <w:proofErr w:type="spellEnd"/>
      <w:r w:rsidR="00F25A01" w:rsidRPr="00F25A01">
        <w:rPr>
          <w:rFonts w:ascii="Times New Roman" w:hAnsi="Times New Roman"/>
          <w:sz w:val="24"/>
          <w:szCs w:val="24"/>
        </w:rPr>
        <w:t>.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2.3. Объем услуг Исполнителя определяется в соответствии с выбранным Заказчиком вариантом оказания услуг (пакетом):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Пакет 1 «Докладчик»;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Пакет 2 «Слушатель». </w:t>
      </w:r>
    </w:p>
    <w:p w:rsidR="00362695" w:rsidRPr="00F25A01" w:rsidRDefault="00362695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2.4. Выбор пакета заказчик осуществляет путем оплаты услуг Исполнителя в объеме</w:t>
      </w:r>
      <w:r w:rsidR="00F25A01" w:rsidRPr="00F25A01">
        <w:rPr>
          <w:rFonts w:ascii="Times New Roman" w:hAnsi="Times New Roman"/>
          <w:sz w:val="24"/>
          <w:szCs w:val="24"/>
        </w:rPr>
        <w:t xml:space="preserve"> и на условиях</w:t>
      </w:r>
      <w:r w:rsidRPr="00F25A01">
        <w:rPr>
          <w:rFonts w:ascii="Times New Roman" w:hAnsi="Times New Roman"/>
          <w:sz w:val="24"/>
          <w:szCs w:val="24"/>
        </w:rPr>
        <w:t xml:space="preserve">, определенном </w:t>
      </w:r>
      <w:r w:rsidR="00F25A01" w:rsidRPr="00F25A01">
        <w:rPr>
          <w:rFonts w:ascii="Times New Roman" w:hAnsi="Times New Roman"/>
          <w:sz w:val="24"/>
          <w:szCs w:val="24"/>
        </w:rPr>
        <w:t xml:space="preserve">в </w:t>
      </w:r>
      <w:r w:rsidRPr="00F25A01">
        <w:rPr>
          <w:rFonts w:ascii="Times New Roman" w:hAnsi="Times New Roman"/>
          <w:sz w:val="24"/>
          <w:szCs w:val="24"/>
        </w:rPr>
        <w:t xml:space="preserve">разделе </w:t>
      </w:r>
      <w:r w:rsidR="00F25A01" w:rsidRPr="00F25A01">
        <w:rPr>
          <w:rFonts w:ascii="Times New Roman" w:hAnsi="Times New Roman"/>
          <w:sz w:val="24"/>
          <w:szCs w:val="24"/>
        </w:rPr>
        <w:t xml:space="preserve">4 настоящего </w:t>
      </w:r>
      <w:r w:rsidRPr="00F25A01">
        <w:rPr>
          <w:rFonts w:ascii="Times New Roman" w:hAnsi="Times New Roman"/>
          <w:sz w:val="24"/>
          <w:szCs w:val="24"/>
        </w:rPr>
        <w:t xml:space="preserve">Договора – оферты.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lastRenderedPageBreak/>
        <w:t>3. Права и обязанности сторон</w:t>
      </w:r>
      <w:r w:rsidRPr="00F25A01">
        <w:rPr>
          <w:rFonts w:ascii="Times New Roman" w:hAnsi="Times New Roman"/>
          <w:sz w:val="24"/>
          <w:szCs w:val="24"/>
        </w:rPr>
        <w:t xml:space="preserve">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3.1. Исполнитель имеет право: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3.1.1. В случае если Заказчик не принял участие в семинаре и не уведомил об этом Исполнителя в соответствии с п. 3.3.1. настоящего Договора-оферты, Исполнитель вправе не производить возврат денежных средств, полученных за оказание услуг по настоящему договору.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3.2. Обязанности Исполнителя: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3.2.1. Исполнитель обязуется организовать участие Заказчика в семинаре.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3.2.2. Исполнитель готовит и издает информационные материалы, организует приглашение участников на семинар, обеспечивает проведение семинара в соответствии с утвержденной программой, размещенной на официальном сайте Исполнителя.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3.3. Заказчик имеет право: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3.3.1. Отказаться от исполнения настоящего Договора-оферты с требованием возвратить предварительную оплату, направив письменный отказ Исполнителю не позднее, чем за 10 (Десять) рабочих дней до даты проведения семинара.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3.4. Обязанности Заказчика: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3.4.1. Обеспечить оплату услуг в сроки и на условиях, предусмотренных настоящим Договором-офертой.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3.4.2. Обеспечить своевременное прибытие к месту проведения семинара в очном формате.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183F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eastAsia="Times New Roman" w:hAnsi="Times New Roman"/>
          <w:b/>
          <w:sz w:val="24"/>
          <w:szCs w:val="24"/>
        </w:rPr>
        <w:t>4</w:t>
      </w:r>
      <w:r w:rsidR="000D183F" w:rsidRPr="00F25A01">
        <w:rPr>
          <w:rFonts w:ascii="Times New Roman" w:eastAsia="Times New Roman" w:hAnsi="Times New Roman"/>
          <w:b/>
          <w:sz w:val="24"/>
          <w:szCs w:val="24"/>
        </w:rPr>
        <w:t>. Условия и порядок оплаты договора</w:t>
      </w:r>
    </w:p>
    <w:p w:rsidR="003601C2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>4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.1. Стоимость У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слуг 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составляет</w:t>
      </w:r>
      <w:r w:rsidR="003601C2" w:rsidRPr="00F25A0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601C2" w:rsidRPr="00F25A01" w:rsidRDefault="003601C2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 xml:space="preserve">- </w:t>
      </w:r>
      <w:r w:rsidR="00362695" w:rsidRPr="00F25A01">
        <w:rPr>
          <w:rFonts w:ascii="Times New Roman" w:eastAsia="Times New Roman" w:hAnsi="Times New Roman"/>
          <w:sz w:val="24"/>
          <w:szCs w:val="24"/>
        </w:rPr>
        <w:t xml:space="preserve">Пакет 1 «Докладчик» </w:t>
      </w:r>
      <w:r w:rsidRPr="00F25A01">
        <w:rPr>
          <w:rFonts w:ascii="Times New Roman" w:eastAsia="Times New Roman" w:hAnsi="Times New Roman"/>
          <w:sz w:val="24"/>
          <w:szCs w:val="24"/>
        </w:rPr>
        <w:t xml:space="preserve">- 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3000 (Три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тысяч</w:t>
      </w:r>
      <w:r w:rsidR="00E87E0A" w:rsidRPr="00F25A01">
        <w:rPr>
          <w:rFonts w:ascii="Times New Roman" w:eastAsia="Times New Roman" w:hAnsi="Times New Roman"/>
          <w:sz w:val="24"/>
          <w:szCs w:val="24"/>
        </w:rPr>
        <w:t>и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) рублей, в том числе НДС 20% - </w:t>
      </w:r>
      <w:r w:rsidRPr="00F25A01">
        <w:rPr>
          <w:rFonts w:ascii="Times New Roman" w:eastAsia="Times New Roman" w:hAnsi="Times New Roman"/>
          <w:sz w:val="24"/>
          <w:szCs w:val="24"/>
        </w:rPr>
        <w:t>600,00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25A01">
        <w:rPr>
          <w:rFonts w:ascii="Times New Roman" w:eastAsia="Times New Roman" w:hAnsi="Times New Roman"/>
          <w:sz w:val="24"/>
          <w:szCs w:val="24"/>
        </w:rPr>
        <w:t>Шестьсот рублей 00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 xml:space="preserve"> копе</w:t>
      </w:r>
      <w:r w:rsidRPr="00F25A01">
        <w:rPr>
          <w:rFonts w:ascii="Times New Roman" w:eastAsia="Times New Roman" w:hAnsi="Times New Roman"/>
          <w:sz w:val="24"/>
          <w:szCs w:val="24"/>
        </w:rPr>
        <w:t>ек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>)</w:t>
      </w:r>
      <w:r w:rsidRPr="00F25A01">
        <w:rPr>
          <w:rFonts w:ascii="Times New Roman" w:eastAsia="Times New Roman" w:hAnsi="Times New Roman"/>
          <w:sz w:val="24"/>
          <w:szCs w:val="24"/>
        </w:rPr>
        <w:t>;</w:t>
      </w:r>
    </w:p>
    <w:p w:rsidR="000D183F" w:rsidRPr="00F25A01" w:rsidRDefault="003601C2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 xml:space="preserve">- </w:t>
      </w:r>
      <w:r w:rsidR="00362695" w:rsidRPr="00F25A01">
        <w:rPr>
          <w:rFonts w:ascii="Times New Roman" w:eastAsia="Times New Roman" w:hAnsi="Times New Roman"/>
          <w:sz w:val="24"/>
          <w:szCs w:val="24"/>
        </w:rPr>
        <w:t xml:space="preserve">Пакет 2 «Слушатель» </w:t>
      </w:r>
      <w:r w:rsidRPr="00F25A01">
        <w:rPr>
          <w:rFonts w:ascii="Times New Roman" w:eastAsia="Times New Roman" w:hAnsi="Times New Roman"/>
          <w:sz w:val="24"/>
          <w:szCs w:val="24"/>
        </w:rPr>
        <w:t>– 1000 (Одна тысяча) рублей, в том числе НДС 20% - 200,00 (Двести рублей 00 копеек)</w:t>
      </w:r>
      <w:r w:rsidR="000D183F" w:rsidRPr="00F25A01">
        <w:rPr>
          <w:rFonts w:ascii="Times New Roman" w:eastAsia="Times New Roman" w:hAnsi="Times New Roman"/>
          <w:sz w:val="24"/>
          <w:szCs w:val="24"/>
        </w:rPr>
        <w:t>.</w:t>
      </w:r>
    </w:p>
    <w:p w:rsidR="006940DE" w:rsidRPr="00F25A01" w:rsidRDefault="00F25A01" w:rsidP="0016213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eastAsia="Times New Roman" w:hAnsi="Times New Roman"/>
          <w:sz w:val="24"/>
          <w:szCs w:val="24"/>
        </w:rPr>
        <w:t>4</w:t>
      </w:r>
      <w:r w:rsidR="006940DE" w:rsidRPr="00F25A01">
        <w:rPr>
          <w:rFonts w:ascii="Times New Roman" w:eastAsia="Times New Roman" w:hAnsi="Times New Roman"/>
          <w:sz w:val="24"/>
          <w:szCs w:val="24"/>
        </w:rPr>
        <w:t xml:space="preserve">.2. Стоимость услуг утверждена Исполнителем, информация о стоимости услуг размещена по адресу: </w:t>
      </w:r>
      <w:hyperlink r:id="rId5" w:history="1">
        <w:r w:rsidRPr="00F25A01">
          <w:rPr>
            <w:rStyle w:val="a3"/>
            <w:rFonts w:ascii="Times New Roman" w:hAnsi="Times New Roman"/>
            <w:color w:val="auto"/>
            <w:sz w:val="24"/>
            <w:szCs w:val="24"/>
          </w:rPr>
          <w:t>https://ssau.ru/</w:t>
        </w:r>
        <w:r w:rsidRPr="00F25A0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samarchik</w:t>
        </w:r>
      </w:hyperlink>
      <w:r w:rsidR="006940DE" w:rsidRPr="00F25A01">
        <w:rPr>
          <w:rFonts w:ascii="Times New Roman" w:hAnsi="Times New Roman"/>
          <w:sz w:val="24"/>
          <w:szCs w:val="24"/>
        </w:rPr>
        <w:t>.</w:t>
      </w:r>
    </w:p>
    <w:p w:rsidR="00F25A01" w:rsidRPr="00F25A01" w:rsidRDefault="00F25A01" w:rsidP="0016213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4.2. Заказчик производит оплату путем перевода денежных средств на счет Исполнителя. Обязательства Заказчика по оплате услуг считаются исполненными с момента поступления денежных средств на счет Исполнителя. Любой иной порядок оплаты Заказчиком услуг Исполнителя определяется дополнительным соглашением к настоящему Договору. </w:t>
      </w:r>
    </w:p>
    <w:p w:rsidR="00F25A01" w:rsidRPr="00F25A01" w:rsidRDefault="00F25A01" w:rsidP="0016213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>4.4. Цена договора является окончательной и фиксированной. Стоимость услуг рассчитывается в российских рублях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 xml:space="preserve">5. Порядок разрешения споров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5.1. Споры и разногласия, которые могут возникнуть при исполнении настоящего Договора-оферты, будут по возможности разрешаться путем переговоров между сторонами. </w:t>
      </w:r>
    </w:p>
    <w:p w:rsidR="00F25A01" w:rsidRPr="00F25A01" w:rsidRDefault="00F25A01" w:rsidP="00162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5.2. В случае если разногласия не могут быть решены путем переговоров, они подлежат решению в суде по месту нахождения (жительства) Исполнителя.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5A01">
        <w:rPr>
          <w:rFonts w:ascii="Times New Roman" w:hAnsi="Times New Roman"/>
          <w:b/>
          <w:sz w:val="24"/>
          <w:szCs w:val="24"/>
        </w:rPr>
        <w:t xml:space="preserve">6. Заключительные положения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6.1. Договор-оферта вступает в силу с момента акцепта настоящей оферты в соответствии с п. 1.3. Договора-оферты и действует до полного выполнения Сторонами своих обязательств.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A01">
        <w:rPr>
          <w:rFonts w:ascii="Times New Roman" w:hAnsi="Times New Roman"/>
          <w:sz w:val="24"/>
          <w:szCs w:val="24"/>
        </w:rPr>
        <w:t xml:space="preserve">6.2. Исполнитель оставляет за собой право изменять или дополнять любые из условий настоящего Договора-оферты и программы семинара в любое время. Все изменения в этом случае публикуются на официальном сайте Исполнителя. В случае, если изменения окажутся для Заказчика неприемлемыми, он должен в течение 5 (пяти) дней с момента опубликования изменений уведомить исполнителя об этом. Если уведомления не поступало, то считается, что Заказчик продолжает принимать участие в договорных отношениях с учетом изменений и дополнений. </w:t>
      </w:r>
    </w:p>
    <w:p w:rsid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F25A01">
        <w:rPr>
          <w:rFonts w:ascii="Times New Roman" w:hAnsi="Times New Roman"/>
          <w:sz w:val="24"/>
          <w:szCs w:val="24"/>
        </w:rPr>
        <w:t xml:space="preserve">.3. Заказчик дает согласие на обработку Исполнителем своих персональных данных. Исполнитель принимает на себя обязательства сохранения конфиденциальности персональных данных Заказчика.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5A01">
        <w:rPr>
          <w:rFonts w:ascii="Times New Roman" w:hAnsi="Times New Roman"/>
          <w:sz w:val="24"/>
          <w:szCs w:val="24"/>
        </w:rPr>
        <w:t xml:space="preserve">.4. Во всем остальном, что не урегулировано или не полностью урегулировано настоящим Договором-офертой, Стороны руководствуются действующим законодательством Российской Федерации. 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5A01">
        <w:rPr>
          <w:rFonts w:ascii="Times New Roman" w:hAnsi="Times New Roman"/>
          <w:sz w:val="24"/>
          <w:szCs w:val="24"/>
        </w:rPr>
        <w:t xml:space="preserve">.5. Стороны настоящего Договора-оферты признают существующую практику применения различных способов обмена информацией - передачу документов с помощью средств электронно-цифрового копирования или иных аналогов передачи информации. Подписанные и заверенные печатью документы, полученные с </w:t>
      </w:r>
      <w:proofErr w:type="gramStart"/>
      <w:r w:rsidRPr="00F25A01">
        <w:rPr>
          <w:rFonts w:ascii="Times New Roman" w:hAnsi="Times New Roman"/>
          <w:sz w:val="24"/>
          <w:szCs w:val="24"/>
        </w:rPr>
        <w:t>электронной почты</w:t>
      </w:r>
      <w:proofErr w:type="gramEnd"/>
      <w:r w:rsidRPr="00F25A01">
        <w:rPr>
          <w:rFonts w:ascii="Times New Roman" w:hAnsi="Times New Roman"/>
          <w:sz w:val="24"/>
          <w:szCs w:val="24"/>
        </w:rPr>
        <w:t xml:space="preserve"> будут иметь юридическую силу до момента получения оригиналов. Сторона, направившая другой стороне </w:t>
      </w:r>
      <w:r>
        <w:rPr>
          <w:rFonts w:ascii="Times New Roman" w:hAnsi="Times New Roman"/>
          <w:sz w:val="24"/>
          <w:szCs w:val="24"/>
        </w:rPr>
        <w:t xml:space="preserve">скан-образ документа </w:t>
      </w:r>
      <w:r w:rsidRPr="00F25A01">
        <w:rPr>
          <w:rFonts w:ascii="Times New Roman" w:hAnsi="Times New Roman"/>
          <w:sz w:val="24"/>
          <w:szCs w:val="24"/>
        </w:rPr>
        <w:t>обязана в течение 10 (Десяти) рабочих дней направить оригинал документа.</w:t>
      </w:r>
    </w:p>
    <w:p w:rsidR="00F25A01" w:rsidRPr="00F25A01" w:rsidRDefault="00F25A01" w:rsidP="001621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183F" w:rsidRPr="00F27569" w:rsidRDefault="00F25A01" w:rsidP="00F27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="00F27569" w:rsidRPr="00F27569">
        <w:rPr>
          <w:rFonts w:ascii="Times New Roman" w:eastAsia="Times New Roman" w:hAnsi="Times New Roman"/>
          <w:b/>
          <w:sz w:val="24"/>
          <w:szCs w:val="24"/>
        </w:rPr>
        <w:t xml:space="preserve">Реквизиты Исполнителя: </w:t>
      </w:r>
    </w:p>
    <w:tbl>
      <w:tblPr>
        <w:tblpPr w:leftFromText="180" w:rightFromText="180" w:vertAnchor="text" w:horzAnchor="margin" w:tblpX="-572" w:tblpY="122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27569" w:rsidRPr="00F27569" w:rsidTr="00F27569">
        <w:tc>
          <w:tcPr>
            <w:tcW w:w="10206" w:type="dxa"/>
            <w:shd w:val="clear" w:color="auto" w:fill="auto"/>
          </w:tcPr>
          <w:p w:rsidR="00F27569" w:rsidRPr="00F27569" w:rsidRDefault="00F27569" w:rsidP="00F27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69" w:rsidRPr="00D679FD" w:rsidTr="00F27569">
        <w:tc>
          <w:tcPr>
            <w:tcW w:w="10206" w:type="dxa"/>
            <w:shd w:val="clear" w:color="auto" w:fill="auto"/>
          </w:tcPr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Самарский университет им. С.П. Королева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Адрес: ул. Московское шоссе, д. 34, г. Самара, 443086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ИНН 631 600 0632, КПП 631 601 001, ОГРН/ОГРНИП 1026301168310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УФК по Самарской области (Самарский университет, Самарский университет им. Королёва, л/с 30426Щ49600)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Единый казначейский счет: 40102810545370000036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Казначейский счет: 03214643000000014200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БИК: 013601205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Банк: Отделение Самара Банка России//УФК по Самарской области г. Самара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7569" w:rsidRPr="003601C2" w:rsidTr="00F27569">
        <w:trPr>
          <w:trHeight w:val="537"/>
        </w:trPr>
        <w:tc>
          <w:tcPr>
            <w:tcW w:w="10206" w:type="dxa"/>
            <w:shd w:val="clear" w:color="auto" w:fill="auto"/>
          </w:tcPr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Контакты Исполнителя: </w:t>
            </w:r>
          </w:p>
          <w:p w:rsidR="00F27569" w:rsidRPr="00D679FD" w:rsidRDefault="00F27569" w:rsidP="00F2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569" w:rsidRPr="00D679FD" w:rsidRDefault="008D19BA" w:rsidP="008D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</w:rPr>
              <w:t>тел.:+7(846)267-43-73</w:t>
            </w:r>
          </w:p>
          <w:p w:rsidR="008D19BA" w:rsidRPr="003A6787" w:rsidRDefault="008D19BA" w:rsidP="00360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601C2"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tic</w:t>
            </w:r>
            <w:r w:rsidR="003601C2" w:rsidRPr="003A678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="003601C2"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sn</w:t>
            </w:r>
            <w:proofErr w:type="spellEnd"/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ssau</w:t>
            </w:r>
            <w:proofErr w:type="spellEnd"/>
            <w:r w:rsidRPr="003A678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D679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D183F" w:rsidRPr="003A6787" w:rsidRDefault="000D183F" w:rsidP="00F275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0837" w:rsidRPr="003A6787" w:rsidRDefault="00CA0837" w:rsidP="00F27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0837" w:rsidRPr="003A6787" w:rsidSect="00682678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C7F"/>
    <w:multiLevelType w:val="multilevel"/>
    <w:tmpl w:val="C19AAC2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410294F"/>
    <w:multiLevelType w:val="multilevel"/>
    <w:tmpl w:val="C77689A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  <w:color w:val="auto"/>
        <w:sz w:val="22"/>
      </w:rPr>
    </w:lvl>
  </w:abstractNum>
  <w:abstractNum w:abstractNumId="2" w15:restartNumberingAfterBreak="0">
    <w:nsid w:val="2F784FE3"/>
    <w:multiLevelType w:val="multilevel"/>
    <w:tmpl w:val="83AE0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D941225"/>
    <w:multiLevelType w:val="multilevel"/>
    <w:tmpl w:val="83AE0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3F"/>
    <w:rsid w:val="00000315"/>
    <w:rsid w:val="00000BEB"/>
    <w:rsid w:val="00000FB9"/>
    <w:rsid w:val="000014C6"/>
    <w:rsid w:val="000018AF"/>
    <w:rsid w:val="00002C9F"/>
    <w:rsid w:val="0000320F"/>
    <w:rsid w:val="0000396F"/>
    <w:rsid w:val="000042E5"/>
    <w:rsid w:val="00006A1F"/>
    <w:rsid w:val="0000771B"/>
    <w:rsid w:val="0000797C"/>
    <w:rsid w:val="000109E4"/>
    <w:rsid w:val="00010B60"/>
    <w:rsid w:val="00012799"/>
    <w:rsid w:val="00012BD9"/>
    <w:rsid w:val="00013012"/>
    <w:rsid w:val="0001424E"/>
    <w:rsid w:val="000150D6"/>
    <w:rsid w:val="00020BD4"/>
    <w:rsid w:val="00025249"/>
    <w:rsid w:val="000255E8"/>
    <w:rsid w:val="00025A78"/>
    <w:rsid w:val="00026018"/>
    <w:rsid w:val="0002700A"/>
    <w:rsid w:val="0003171A"/>
    <w:rsid w:val="000321B4"/>
    <w:rsid w:val="0003275C"/>
    <w:rsid w:val="00032E68"/>
    <w:rsid w:val="00033319"/>
    <w:rsid w:val="0003358C"/>
    <w:rsid w:val="000357FE"/>
    <w:rsid w:val="00035DC0"/>
    <w:rsid w:val="0004072B"/>
    <w:rsid w:val="00040E46"/>
    <w:rsid w:val="000415AD"/>
    <w:rsid w:val="00041AA4"/>
    <w:rsid w:val="0004331A"/>
    <w:rsid w:val="000448DB"/>
    <w:rsid w:val="00045679"/>
    <w:rsid w:val="0004609D"/>
    <w:rsid w:val="000461DA"/>
    <w:rsid w:val="00046F76"/>
    <w:rsid w:val="00046FB6"/>
    <w:rsid w:val="00047254"/>
    <w:rsid w:val="000476A4"/>
    <w:rsid w:val="00050452"/>
    <w:rsid w:val="00050F73"/>
    <w:rsid w:val="000540FB"/>
    <w:rsid w:val="00054C71"/>
    <w:rsid w:val="00057C49"/>
    <w:rsid w:val="00061456"/>
    <w:rsid w:val="000624CD"/>
    <w:rsid w:val="00065214"/>
    <w:rsid w:val="00066933"/>
    <w:rsid w:val="00066E30"/>
    <w:rsid w:val="00066F87"/>
    <w:rsid w:val="0006789E"/>
    <w:rsid w:val="000679D2"/>
    <w:rsid w:val="00070047"/>
    <w:rsid w:val="0007249A"/>
    <w:rsid w:val="0007269F"/>
    <w:rsid w:val="000726FC"/>
    <w:rsid w:val="00072DC4"/>
    <w:rsid w:val="00072ED0"/>
    <w:rsid w:val="000732D4"/>
    <w:rsid w:val="000739A8"/>
    <w:rsid w:val="000739D2"/>
    <w:rsid w:val="00074ABE"/>
    <w:rsid w:val="00080407"/>
    <w:rsid w:val="00080E85"/>
    <w:rsid w:val="00081D7D"/>
    <w:rsid w:val="00081EAD"/>
    <w:rsid w:val="00082176"/>
    <w:rsid w:val="00083918"/>
    <w:rsid w:val="00084B87"/>
    <w:rsid w:val="000857EC"/>
    <w:rsid w:val="00085D6E"/>
    <w:rsid w:val="000866B8"/>
    <w:rsid w:val="00086AEA"/>
    <w:rsid w:val="000875C9"/>
    <w:rsid w:val="00087C4D"/>
    <w:rsid w:val="0009151B"/>
    <w:rsid w:val="00092CFB"/>
    <w:rsid w:val="0009329F"/>
    <w:rsid w:val="00093B17"/>
    <w:rsid w:val="00093E8E"/>
    <w:rsid w:val="00094A55"/>
    <w:rsid w:val="00094D2A"/>
    <w:rsid w:val="00095323"/>
    <w:rsid w:val="00095669"/>
    <w:rsid w:val="0009778C"/>
    <w:rsid w:val="000A225A"/>
    <w:rsid w:val="000A2D06"/>
    <w:rsid w:val="000A36A7"/>
    <w:rsid w:val="000A5546"/>
    <w:rsid w:val="000A56D4"/>
    <w:rsid w:val="000B2415"/>
    <w:rsid w:val="000B24D6"/>
    <w:rsid w:val="000B2D70"/>
    <w:rsid w:val="000B3208"/>
    <w:rsid w:val="000B4D07"/>
    <w:rsid w:val="000B654A"/>
    <w:rsid w:val="000B67A3"/>
    <w:rsid w:val="000B74CE"/>
    <w:rsid w:val="000C2ADD"/>
    <w:rsid w:val="000C2B28"/>
    <w:rsid w:val="000C4433"/>
    <w:rsid w:val="000C7751"/>
    <w:rsid w:val="000C7F43"/>
    <w:rsid w:val="000D183F"/>
    <w:rsid w:val="000D1F68"/>
    <w:rsid w:val="000D2852"/>
    <w:rsid w:val="000D3838"/>
    <w:rsid w:val="000D61CC"/>
    <w:rsid w:val="000D6963"/>
    <w:rsid w:val="000E07B8"/>
    <w:rsid w:val="000E116D"/>
    <w:rsid w:val="000E1ADF"/>
    <w:rsid w:val="000E3F08"/>
    <w:rsid w:val="000E5E5D"/>
    <w:rsid w:val="000E60E3"/>
    <w:rsid w:val="000E6AAF"/>
    <w:rsid w:val="000F188E"/>
    <w:rsid w:val="000F2255"/>
    <w:rsid w:val="000F28E6"/>
    <w:rsid w:val="000F46C8"/>
    <w:rsid w:val="000F5EFB"/>
    <w:rsid w:val="000F68C7"/>
    <w:rsid w:val="000F7142"/>
    <w:rsid w:val="00100277"/>
    <w:rsid w:val="00100385"/>
    <w:rsid w:val="0010192A"/>
    <w:rsid w:val="00101A50"/>
    <w:rsid w:val="001024E6"/>
    <w:rsid w:val="00102B35"/>
    <w:rsid w:val="001033DC"/>
    <w:rsid w:val="0010390C"/>
    <w:rsid w:val="001040BB"/>
    <w:rsid w:val="00104283"/>
    <w:rsid w:val="00106BEC"/>
    <w:rsid w:val="00106E6F"/>
    <w:rsid w:val="0010712B"/>
    <w:rsid w:val="0011125F"/>
    <w:rsid w:val="0011156A"/>
    <w:rsid w:val="00111FF6"/>
    <w:rsid w:val="001125A0"/>
    <w:rsid w:val="001129A3"/>
    <w:rsid w:val="00113692"/>
    <w:rsid w:val="00113763"/>
    <w:rsid w:val="0011397A"/>
    <w:rsid w:val="0011485C"/>
    <w:rsid w:val="00115DF8"/>
    <w:rsid w:val="00116564"/>
    <w:rsid w:val="00116EF6"/>
    <w:rsid w:val="00117191"/>
    <w:rsid w:val="00120A41"/>
    <w:rsid w:val="00121EBA"/>
    <w:rsid w:val="00122CFA"/>
    <w:rsid w:val="00123D9A"/>
    <w:rsid w:val="00124479"/>
    <w:rsid w:val="00126467"/>
    <w:rsid w:val="0012704F"/>
    <w:rsid w:val="0013090F"/>
    <w:rsid w:val="00131EEB"/>
    <w:rsid w:val="001339DD"/>
    <w:rsid w:val="001346B5"/>
    <w:rsid w:val="00134771"/>
    <w:rsid w:val="00135D59"/>
    <w:rsid w:val="00136E31"/>
    <w:rsid w:val="0013779B"/>
    <w:rsid w:val="00137B1E"/>
    <w:rsid w:val="0014033C"/>
    <w:rsid w:val="0014054E"/>
    <w:rsid w:val="00140923"/>
    <w:rsid w:val="001414EF"/>
    <w:rsid w:val="0014167B"/>
    <w:rsid w:val="0014233A"/>
    <w:rsid w:val="00144776"/>
    <w:rsid w:val="00144AFB"/>
    <w:rsid w:val="00144EEA"/>
    <w:rsid w:val="00145E1F"/>
    <w:rsid w:val="0014757E"/>
    <w:rsid w:val="00147CFE"/>
    <w:rsid w:val="00150090"/>
    <w:rsid w:val="00151F3C"/>
    <w:rsid w:val="00151FDE"/>
    <w:rsid w:val="0015336F"/>
    <w:rsid w:val="0015487E"/>
    <w:rsid w:val="00154DFF"/>
    <w:rsid w:val="00155E6F"/>
    <w:rsid w:val="00156466"/>
    <w:rsid w:val="0015669A"/>
    <w:rsid w:val="00156A7F"/>
    <w:rsid w:val="0016213E"/>
    <w:rsid w:val="001639A1"/>
    <w:rsid w:val="00163B11"/>
    <w:rsid w:val="00164DCD"/>
    <w:rsid w:val="00165B83"/>
    <w:rsid w:val="001672B0"/>
    <w:rsid w:val="001672C3"/>
    <w:rsid w:val="0017044D"/>
    <w:rsid w:val="00172BB2"/>
    <w:rsid w:val="00172CBC"/>
    <w:rsid w:val="00174B32"/>
    <w:rsid w:val="00174D5E"/>
    <w:rsid w:val="00174F88"/>
    <w:rsid w:val="0017773B"/>
    <w:rsid w:val="00177C54"/>
    <w:rsid w:val="00177DE8"/>
    <w:rsid w:val="00180391"/>
    <w:rsid w:val="001812F1"/>
    <w:rsid w:val="0018455C"/>
    <w:rsid w:val="00186A93"/>
    <w:rsid w:val="00186EC6"/>
    <w:rsid w:val="001875EA"/>
    <w:rsid w:val="00187DB9"/>
    <w:rsid w:val="00190ED1"/>
    <w:rsid w:val="0019124A"/>
    <w:rsid w:val="001916BF"/>
    <w:rsid w:val="00192FB6"/>
    <w:rsid w:val="0019416D"/>
    <w:rsid w:val="00194BE8"/>
    <w:rsid w:val="00195C1E"/>
    <w:rsid w:val="0019675D"/>
    <w:rsid w:val="0019692E"/>
    <w:rsid w:val="001A025A"/>
    <w:rsid w:val="001A113D"/>
    <w:rsid w:val="001A1543"/>
    <w:rsid w:val="001A2311"/>
    <w:rsid w:val="001A2991"/>
    <w:rsid w:val="001A2F8B"/>
    <w:rsid w:val="001A39C7"/>
    <w:rsid w:val="001A4FDB"/>
    <w:rsid w:val="001A5E89"/>
    <w:rsid w:val="001A746C"/>
    <w:rsid w:val="001A75F4"/>
    <w:rsid w:val="001B034C"/>
    <w:rsid w:val="001B0786"/>
    <w:rsid w:val="001B086C"/>
    <w:rsid w:val="001B1805"/>
    <w:rsid w:val="001B48DE"/>
    <w:rsid w:val="001B6008"/>
    <w:rsid w:val="001B63DE"/>
    <w:rsid w:val="001B6623"/>
    <w:rsid w:val="001B6C88"/>
    <w:rsid w:val="001B6CB7"/>
    <w:rsid w:val="001B7968"/>
    <w:rsid w:val="001C0F53"/>
    <w:rsid w:val="001C3AE0"/>
    <w:rsid w:val="001C3C65"/>
    <w:rsid w:val="001C47E9"/>
    <w:rsid w:val="001C6837"/>
    <w:rsid w:val="001C70CF"/>
    <w:rsid w:val="001C71D2"/>
    <w:rsid w:val="001C7A97"/>
    <w:rsid w:val="001D05C0"/>
    <w:rsid w:val="001D27B6"/>
    <w:rsid w:val="001D37DC"/>
    <w:rsid w:val="001D43C6"/>
    <w:rsid w:val="001D50BC"/>
    <w:rsid w:val="001E12D4"/>
    <w:rsid w:val="001E2477"/>
    <w:rsid w:val="001E28DD"/>
    <w:rsid w:val="001E328E"/>
    <w:rsid w:val="001E403F"/>
    <w:rsid w:val="001E52A7"/>
    <w:rsid w:val="001E5966"/>
    <w:rsid w:val="001E718C"/>
    <w:rsid w:val="001E7CB9"/>
    <w:rsid w:val="001F070D"/>
    <w:rsid w:val="001F12D1"/>
    <w:rsid w:val="001F1B2B"/>
    <w:rsid w:val="001F4FE4"/>
    <w:rsid w:val="001F575B"/>
    <w:rsid w:val="001F5DD2"/>
    <w:rsid w:val="001F62E4"/>
    <w:rsid w:val="002010BB"/>
    <w:rsid w:val="0020167C"/>
    <w:rsid w:val="00203C59"/>
    <w:rsid w:val="002056E8"/>
    <w:rsid w:val="00207705"/>
    <w:rsid w:val="002079E1"/>
    <w:rsid w:val="00210C2F"/>
    <w:rsid w:val="00210ED4"/>
    <w:rsid w:val="002111D9"/>
    <w:rsid w:val="00212549"/>
    <w:rsid w:val="00213346"/>
    <w:rsid w:val="0021396C"/>
    <w:rsid w:val="00213CCB"/>
    <w:rsid w:val="00214B77"/>
    <w:rsid w:val="00216D02"/>
    <w:rsid w:val="00217F23"/>
    <w:rsid w:val="00217F4F"/>
    <w:rsid w:val="0022144A"/>
    <w:rsid w:val="00222874"/>
    <w:rsid w:val="00222DA0"/>
    <w:rsid w:val="0022345C"/>
    <w:rsid w:val="00224F7A"/>
    <w:rsid w:val="002255EF"/>
    <w:rsid w:val="002256E0"/>
    <w:rsid w:val="0022673E"/>
    <w:rsid w:val="00227A13"/>
    <w:rsid w:val="00227A9A"/>
    <w:rsid w:val="00227F48"/>
    <w:rsid w:val="0023041B"/>
    <w:rsid w:val="002315FD"/>
    <w:rsid w:val="00232F60"/>
    <w:rsid w:val="0023609B"/>
    <w:rsid w:val="002365CE"/>
    <w:rsid w:val="00237942"/>
    <w:rsid w:val="00241562"/>
    <w:rsid w:val="002416BE"/>
    <w:rsid w:val="00243374"/>
    <w:rsid w:val="00247512"/>
    <w:rsid w:val="00251787"/>
    <w:rsid w:val="002527B0"/>
    <w:rsid w:val="00252B56"/>
    <w:rsid w:val="002537B5"/>
    <w:rsid w:val="00255852"/>
    <w:rsid w:val="00256256"/>
    <w:rsid w:val="00256E7D"/>
    <w:rsid w:val="00257C41"/>
    <w:rsid w:val="0026050E"/>
    <w:rsid w:val="002614B5"/>
    <w:rsid w:val="002631DB"/>
    <w:rsid w:val="00263751"/>
    <w:rsid w:val="00264372"/>
    <w:rsid w:val="002650EE"/>
    <w:rsid w:val="002653AB"/>
    <w:rsid w:val="00265401"/>
    <w:rsid w:val="0026542E"/>
    <w:rsid w:val="002674D6"/>
    <w:rsid w:val="002675B9"/>
    <w:rsid w:val="00267643"/>
    <w:rsid w:val="002703C4"/>
    <w:rsid w:val="002709BF"/>
    <w:rsid w:val="002746D6"/>
    <w:rsid w:val="00274DC7"/>
    <w:rsid w:val="00275790"/>
    <w:rsid w:val="002759FE"/>
    <w:rsid w:val="00277F08"/>
    <w:rsid w:val="002802CB"/>
    <w:rsid w:val="00280F89"/>
    <w:rsid w:val="00281225"/>
    <w:rsid w:val="002837B5"/>
    <w:rsid w:val="00284E6E"/>
    <w:rsid w:val="00285124"/>
    <w:rsid w:val="00285993"/>
    <w:rsid w:val="00286A18"/>
    <w:rsid w:val="002877DA"/>
    <w:rsid w:val="00287EC0"/>
    <w:rsid w:val="00290008"/>
    <w:rsid w:val="0029046B"/>
    <w:rsid w:val="0029085D"/>
    <w:rsid w:val="00292D4A"/>
    <w:rsid w:val="002945F7"/>
    <w:rsid w:val="0029661C"/>
    <w:rsid w:val="00297EB5"/>
    <w:rsid w:val="002A0722"/>
    <w:rsid w:val="002A1193"/>
    <w:rsid w:val="002A6264"/>
    <w:rsid w:val="002A7F36"/>
    <w:rsid w:val="002B0674"/>
    <w:rsid w:val="002B09C6"/>
    <w:rsid w:val="002B1D05"/>
    <w:rsid w:val="002B236B"/>
    <w:rsid w:val="002B23D6"/>
    <w:rsid w:val="002B242A"/>
    <w:rsid w:val="002B2BE2"/>
    <w:rsid w:val="002B4039"/>
    <w:rsid w:val="002B4E9A"/>
    <w:rsid w:val="002B5AF5"/>
    <w:rsid w:val="002B7250"/>
    <w:rsid w:val="002B757B"/>
    <w:rsid w:val="002B7DA6"/>
    <w:rsid w:val="002C0258"/>
    <w:rsid w:val="002C32D6"/>
    <w:rsid w:val="002C492B"/>
    <w:rsid w:val="002C4F01"/>
    <w:rsid w:val="002C53C1"/>
    <w:rsid w:val="002C6D2B"/>
    <w:rsid w:val="002C6D37"/>
    <w:rsid w:val="002D23BF"/>
    <w:rsid w:val="002D5205"/>
    <w:rsid w:val="002D5F76"/>
    <w:rsid w:val="002D6511"/>
    <w:rsid w:val="002D7CFE"/>
    <w:rsid w:val="002E01EE"/>
    <w:rsid w:val="002E0D18"/>
    <w:rsid w:val="002E0D66"/>
    <w:rsid w:val="002E16DC"/>
    <w:rsid w:val="002E2488"/>
    <w:rsid w:val="002E25A8"/>
    <w:rsid w:val="002E3190"/>
    <w:rsid w:val="002E3341"/>
    <w:rsid w:val="002E3A3E"/>
    <w:rsid w:val="002E4137"/>
    <w:rsid w:val="002E4FE7"/>
    <w:rsid w:val="002E5BE4"/>
    <w:rsid w:val="002E5D20"/>
    <w:rsid w:val="002F24CB"/>
    <w:rsid w:val="002F359B"/>
    <w:rsid w:val="002F5DE0"/>
    <w:rsid w:val="002F5FC3"/>
    <w:rsid w:val="002F7724"/>
    <w:rsid w:val="002F7E93"/>
    <w:rsid w:val="00300157"/>
    <w:rsid w:val="00302FE3"/>
    <w:rsid w:val="0030341B"/>
    <w:rsid w:val="00310ECD"/>
    <w:rsid w:val="003111A1"/>
    <w:rsid w:val="00312355"/>
    <w:rsid w:val="00313765"/>
    <w:rsid w:val="003139D7"/>
    <w:rsid w:val="003141A9"/>
    <w:rsid w:val="00314610"/>
    <w:rsid w:val="003156DC"/>
    <w:rsid w:val="003158EA"/>
    <w:rsid w:val="00315911"/>
    <w:rsid w:val="003171B5"/>
    <w:rsid w:val="003177E8"/>
    <w:rsid w:val="00317B6F"/>
    <w:rsid w:val="003238E0"/>
    <w:rsid w:val="0032528F"/>
    <w:rsid w:val="003252B2"/>
    <w:rsid w:val="00325319"/>
    <w:rsid w:val="00326143"/>
    <w:rsid w:val="00330EE2"/>
    <w:rsid w:val="0033130E"/>
    <w:rsid w:val="00331C44"/>
    <w:rsid w:val="00332791"/>
    <w:rsid w:val="00332AF9"/>
    <w:rsid w:val="00333231"/>
    <w:rsid w:val="00333367"/>
    <w:rsid w:val="00333924"/>
    <w:rsid w:val="00333D9B"/>
    <w:rsid w:val="003370EA"/>
    <w:rsid w:val="00337107"/>
    <w:rsid w:val="00337115"/>
    <w:rsid w:val="00337343"/>
    <w:rsid w:val="00340292"/>
    <w:rsid w:val="00340714"/>
    <w:rsid w:val="00341948"/>
    <w:rsid w:val="00341F43"/>
    <w:rsid w:val="00341FB2"/>
    <w:rsid w:val="003431FF"/>
    <w:rsid w:val="00343B88"/>
    <w:rsid w:val="003441D7"/>
    <w:rsid w:val="00344486"/>
    <w:rsid w:val="00344BF7"/>
    <w:rsid w:val="00345E63"/>
    <w:rsid w:val="003466C9"/>
    <w:rsid w:val="00346D2D"/>
    <w:rsid w:val="00346EEA"/>
    <w:rsid w:val="003479AB"/>
    <w:rsid w:val="00347CBC"/>
    <w:rsid w:val="00350FDD"/>
    <w:rsid w:val="00351633"/>
    <w:rsid w:val="00351CC5"/>
    <w:rsid w:val="00352EF3"/>
    <w:rsid w:val="00353222"/>
    <w:rsid w:val="0035522A"/>
    <w:rsid w:val="0035571C"/>
    <w:rsid w:val="00356185"/>
    <w:rsid w:val="003573C2"/>
    <w:rsid w:val="003601C2"/>
    <w:rsid w:val="00362695"/>
    <w:rsid w:val="00362CB6"/>
    <w:rsid w:val="00362DC3"/>
    <w:rsid w:val="003633AE"/>
    <w:rsid w:val="00364634"/>
    <w:rsid w:val="003702CA"/>
    <w:rsid w:val="003728F2"/>
    <w:rsid w:val="00373472"/>
    <w:rsid w:val="003745B1"/>
    <w:rsid w:val="00374CC2"/>
    <w:rsid w:val="0038092E"/>
    <w:rsid w:val="00381C54"/>
    <w:rsid w:val="003823DC"/>
    <w:rsid w:val="00385921"/>
    <w:rsid w:val="0038689D"/>
    <w:rsid w:val="00390872"/>
    <w:rsid w:val="00392461"/>
    <w:rsid w:val="00393502"/>
    <w:rsid w:val="00394234"/>
    <w:rsid w:val="00395679"/>
    <w:rsid w:val="00396B8A"/>
    <w:rsid w:val="003A1AB7"/>
    <w:rsid w:val="003A26D1"/>
    <w:rsid w:val="003A33F2"/>
    <w:rsid w:val="003A41D9"/>
    <w:rsid w:val="003A6787"/>
    <w:rsid w:val="003A7EB8"/>
    <w:rsid w:val="003A7F61"/>
    <w:rsid w:val="003B0FBF"/>
    <w:rsid w:val="003B42AA"/>
    <w:rsid w:val="003B4652"/>
    <w:rsid w:val="003B5C7D"/>
    <w:rsid w:val="003B7BC3"/>
    <w:rsid w:val="003C182F"/>
    <w:rsid w:val="003C1A0F"/>
    <w:rsid w:val="003C2BAE"/>
    <w:rsid w:val="003C2F40"/>
    <w:rsid w:val="003C613B"/>
    <w:rsid w:val="003C6F04"/>
    <w:rsid w:val="003C6FD3"/>
    <w:rsid w:val="003D1BA2"/>
    <w:rsid w:val="003D286D"/>
    <w:rsid w:val="003D3331"/>
    <w:rsid w:val="003D458E"/>
    <w:rsid w:val="003D5688"/>
    <w:rsid w:val="003D6182"/>
    <w:rsid w:val="003D6618"/>
    <w:rsid w:val="003E0AAB"/>
    <w:rsid w:val="003E0BD4"/>
    <w:rsid w:val="003E41E7"/>
    <w:rsid w:val="003E48A7"/>
    <w:rsid w:val="003E4905"/>
    <w:rsid w:val="003E539C"/>
    <w:rsid w:val="003E5D09"/>
    <w:rsid w:val="003E63AA"/>
    <w:rsid w:val="003E66F4"/>
    <w:rsid w:val="003E6E14"/>
    <w:rsid w:val="003E775F"/>
    <w:rsid w:val="003E77DD"/>
    <w:rsid w:val="003F076F"/>
    <w:rsid w:val="003F118C"/>
    <w:rsid w:val="003F270D"/>
    <w:rsid w:val="003F3B61"/>
    <w:rsid w:val="003F3CFF"/>
    <w:rsid w:val="003F4186"/>
    <w:rsid w:val="00401831"/>
    <w:rsid w:val="00402223"/>
    <w:rsid w:val="00402559"/>
    <w:rsid w:val="00402589"/>
    <w:rsid w:val="0040373A"/>
    <w:rsid w:val="004046D5"/>
    <w:rsid w:val="004048AB"/>
    <w:rsid w:val="004056E4"/>
    <w:rsid w:val="00405D36"/>
    <w:rsid w:val="00405FA8"/>
    <w:rsid w:val="00407682"/>
    <w:rsid w:val="004079FC"/>
    <w:rsid w:val="004103D0"/>
    <w:rsid w:val="00410B4C"/>
    <w:rsid w:val="0041177B"/>
    <w:rsid w:val="0041325B"/>
    <w:rsid w:val="004178B8"/>
    <w:rsid w:val="00417C23"/>
    <w:rsid w:val="004209DC"/>
    <w:rsid w:val="00421423"/>
    <w:rsid w:val="004237A0"/>
    <w:rsid w:val="00423825"/>
    <w:rsid w:val="0042536A"/>
    <w:rsid w:val="00426062"/>
    <w:rsid w:val="00426890"/>
    <w:rsid w:val="00426909"/>
    <w:rsid w:val="004270A7"/>
    <w:rsid w:val="00427BE5"/>
    <w:rsid w:val="00431D9B"/>
    <w:rsid w:val="004320D7"/>
    <w:rsid w:val="00433128"/>
    <w:rsid w:val="004348C1"/>
    <w:rsid w:val="00435E69"/>
    <w:rsid w:val="00436887"/>
    <w:rsid w:val="00436A6A"/>
    <w:rsid w:val="004407FB"/>
    <w:rsid w:val="00440A53"/>
    <w:rsid w:val="004421E8"/>
    <w:rsid w:val="00442950"/>
    <w:rsid w:val="00444EC2"/>
    <w:rsid w:val="00445463"/>
    <w:rsid w:val="00450414"/>
    <w:rsid w:val="00450A6B"/>
    <w:rsid w:val="004518E1"/>
    <w:rsid w:val="004523A0"/>
    <w:rsid w:val="00452C5F"/>
    <w:rsid w:val="0045320C"/>
    <w:rsid w:val="00453768"/>
    <w:rsid w:val="00456556"/>
    <w:rsid w:val="004569F8"/>
    <w:rsid w:val="004614CB"/>
    <w:rsid w:val="004616A9"/>
    <w:rsid w:val="00461BD4"/>
    <w:rsid w:val="00462234"/>
    <w:rsid w:val="004623A1"/>
    <w:rsid w:val="00464778"/>
    <w:rsid w:val="0046716E"/>
    <w:rsid w:val="00467480"/>
    <w:rsid w:val="00467F2C"/>
    <w:rsid w:val="00470064"/>
    <w:rsid w:val="004706C8"/>
    <w:rsid w:val="00471003"/>
    <w:rsid w:val="004732A0"/>
    <w:rsid w:val="0047355F"/>
    <w:rsid w:val="00474D76"/>
    <w:rsid w:val="0047536D"/>
    <w:rsid w:val="00476159"/>
    <w:rsid w:val="004769D4"/>
    <w:rsid w:val="00483437"/>
    <w:rsid w:val="00484817"/>
    <w:rsid w:val="00484AC8"/>
    <w:rsid w:val="00485E59"/>
    <w:rsid w:val="00487044"/>
    <w:rsid w:val="004906D1"/>
    <w:rsid w:val="004916D9"/>
    <w:rsid w:val="0049549F"/>
    <w:rsid w:val="00495BD9"/>
    <w:rsid w:val="00497753"/>
    <w:rsid w:val="00497A98"/>
    <w:rsid w:val="004A3DF2"/>
    <w:rsid w:val="004B1560"/>
    <w:rsid w:val="004B217A"/>
    <w:rsid w:val="004B3C86"/>
    <w:rsid w:val="004B4D0B"/>
    <w:rsid w:val="004B4DAE"/>
    <w:rsid w:val="004B5411"/>
    <w:rsid w:val="004B5B6E"/>
    <w:rsid w:val="004B717F"/>
    <w:rsid w:val="004B7FD2"/>
    <w:rsid w:val="004C0D62"/>
    <w:rsid w:val="004C1670"/>
    <w:rsid w:val="004C1B6B"/>
    <w:rsid w:val="004C1F85"/>
    <w:rsid w:val="004C23B2"/>
    <w:rsid w:val="004C3B1A"/>
    <w:rsid w:val="004C45BE"/>
    <w:rsid w:val="004C5907"/>
    <w:rsid w:val="004C5BEC"/>
    <w:rsid w:val="004C5CEF"/>
    <w:rsid w:val="004C5E66"/>
    <w:rsid w:val="004C67ED"/>
    <w:rsid w:val="004C767F"/>
    <w:rsid w:val="004D0312"/>
    <w:rsid w:val="004D0660"/>
    <w:rsid w:val="004D1DA5"/>
    <w:rsid w:val="004D3DB2"/>
    <w:rsid w:val="004D41F8"/>
    <w:rsid w:val="004D420E"/>
    <w:rsid w:val="004D535A"/>
    <w:rsid w:val="004D75AF"/>
    <w:rsid w:val="004D7877"/>
    <w:rsid w:val="004E00EF"/>
    <w:rsid w:val="004E097B"/>
    <w:rsid w:val="004E154D"/>
    <w:rsid w:val="004E4B8C"/>
    <w:rsid w:val="004E514E"/>
    <w:rsid w:val="004E70C9"/>
    <w:rsid w:val="004E7E59"/>
    <w:rsid w:val="004F16AA"/>
    <w:rsid w:val="004F1A3C"/>
    <w:rsid w:val="004F1C29"/>
    <w:rsid w:val="004F1E9B"/>
    <w:rsid w:val="004F3F01"/>
    <w:rsid w:val="004F4495"/>
    <w:rsid w:val="004F4875"/>
    <w:rsid w:val="004F49E3"/>
    <w:rsid w:val="004F51E1"/>
    <w:rsid w:val="004F536D"/>
    <w:rsid w:val="004F6503"/>
    <w:rsid w:val="004F6930"/>
    <w:rsid w:val="00501B8B"/>
    <w:rsid w:val="00502888"/>
    <w:rsid w:val="00502DE9"/>
    <w:rsid w:val="0050304F"/>
    <w:rsid w:val="00503233"/>
    <w:rsid w:val="005033E0"/>
    <w:rsid w:val="005039C8"/>
    <w:rsid w:val="00503A76"/>
    <w:rsid w:val="0050521A"/>
    <w:rsid w:val="005065F5"/>
    <w:rsid w:val="00511424"/>
    <w:rsid w:val="0051211F"/>
    <w:rsid w:val="00513543"/>
    <w:rsid w:val="00514C99"/>
    <w:rsid w:val="00515C11"/>
    <w:rsid w:val="00516E14"/>
    <w:rsid w:val="00516EE7"/>
    <w:rsid w:val="00520BF3"/>
    <w:rsid w:val="00520C82"/>
    <w:rsid w:val="00521164"/>
    <w:rsid w:val="005212B8"/>
    <w:rsid w:val="005225B1"/>
    <w:rsid w:val="005238CD"/>
    <w:rsid w:val="0052464F"/>
    <w:rsid w:val="00525016"/>
    <w:rsid w:val="005257E2"/>
    <w:rsid w:val="00526107"/>
    <w:rsid w:val="005267A9"/>
    <w:rsid w:val="005272F0"/>
    <w:rsid w:val="005308A2"/>
    <w:rsid w:val="00530B4B"/>
    <w:rsid w:val="005314E5"/>
    <w:rsid w:val="005319DC"/>
    <w:rsid w:val="00535264"/>
    <w:rsid w:val="0053678D"/>
    <w:rsid w:val="0053748F"/>
    <w:rsid w:val="00541618"/>
    <w:rsid w:val="005427F0"/>
    <w:rsid w:val="00542AF9"/>
    <w:rsid w:val="005442A2"/>
    <w:rsid w:val="00544E1F"/>
    <w:rsid w:val="005458DB"/>
    <w:rsid w:val="00546C32"/>
    <w:rsid w:val="00550E03"/>
    <w:rsid w:val="00550E53"/>
    <w:rsid w:val="0055100C"/>
    <w:rsid w:val="005510CB"/>
    <w:rsid w:val="00552C0B"/>
    <w:rsid w:val="0055405A"/>
    <w:rsid w:val="0055431A"/>
    <w:rsid w:val="00555D02"/>
    <w:rsid w:val="00556783"/>
    <w:rsid w:val="00557D57"/>
    <w:rsid w:val="00560140"/>
    <w:rsid w:val="00560391"/>
    <w:rsid w:val="005606E5"/>
    <w:rsid w:val="005609E8"/>
    <w:rsid w:val="00560FCD"/>
    <w:rsid w:val="0056122C"/>
    <w:rsid w:val="005616EE"/>
    <w:rsid w:val="00562051"/>
    <w:rsid w:val="005622CE"/>
    <w:rsid w:val="00563194"/>
    <w:rsid w:val="005647AC"/>
    <w:rsid w:val="005652F4"/>
    <w:rsid w:val="00566803"/>
    <w:rsid w:val="00566D53"/>
    <w:rsid w:val="00566FD7"/>
    <w:rsid w:val="0056772E"/>
    <w:rsid w:val="00567AF9"/>
    <w:rsid w:val="00570F65"/>
    <w:rsid w:val="005716C7"/>
    <w:rsid w:val="0057198B"/>
    <w:rsid w:val="00572A8E"/>
    <w:rsid w:val="00572C85"/>
    <w:rsid w:val="00573A19"/>
    <w:rsid w:val="00574841"/>
    <w:rsid w:val="00575190"/>
    <w:rsid w:val="00575F1E"/>
    <w:rsid w:val="00576977"/>
    <w:rsid w:val="00577F3B"/>
    <w:rsid w:val="00580132"/>
    <w:rsid w:val="0058232E"/>
    <w:rsid w:val="00582F95"/>
    <w:rsid w:val="00583AFA"/>
    <w:rsid w:val="00583F6C"/>
    <w:rsid w:val="00584718"/>
    <w:rsid w:val="005850D8"/>
    <w:rsid w:val="00585578"/>
    <w:rsid w:val="00587026"/>
    <w:rsid w:val="005877FA"/>
    <w:rsid w:val="00587952"/>
    <w:rsid w:val="00587968"/>
    <w:rsid w:val="00591976"/>
    <w:rsid w:val="00593282"/>
    <w:rsid w:val="00593C07"/>
    <w:rsid w:val="00594542"/>
    <w:rsid w:val="00595A16"/>
    <w:rsid w:val="005A065E"/>
    <w:rsid w:val="005A0B30"/>
    <w:rsid w:val="005A2136"/>
    <w:rsid w:val="005A25C4"/>
    <w:rsid w:val="005A333A"/>
    <w:rsid w:val="005A455A"/>
    <w:rsid w:val="005A4560"/>
    <w:rsid w:val="005A4B9B"/>
    <w:rsid w:val="005A4C03"/>
    <w:rsid w:val="005A52C3"/>
    <w:rsid w:val="005A660B"/>
    <w:rsid w:val="005B1325"/>
    <w:rsid w:val="005B200D"/>
    <w:rsid w:val="005B3DAF"/>
    <w:rsid w:val="005B4C81"/>
    <w:rsid w:val="005B6B71"/>
    <w:rsid w:val="005B7250"/>
    <w:rsid w:val="005B76A8"/>
    <w:rsid w:val="005C0977"/>
    <w:rsid w:val="005C0F8F"/>
    <w:rsid w:val="005C1181"/>
    <w:rsid w:val="005C14DD"/>
    <w:rsid w:val="005C1EB6"/>
    <w:rsid w:val="005C2F80"/>
    <w:rsid w:val="005C3854"/>
    <w:rsid w:val="005C5924"/>
    <w:rsid w:val="005C6B83"/>
    <w:rsid w:val="005C6FB5"/>
    <w:rsid w:val="005C6FBC"/>
    <w:rsid w:val="005D0DF6"/>
    <w:rsid w:val="005D0E3B"/>
    <w:rsid w:val="005D1AAF"/>
    <w:rsid w:val="005D1AE4"/>
    <w:rsid w:val="005D418B"/>
    <w:rsid w:val="005D4748"/>
    <w:rsid w:val="005D499F"/>
    <w:rsid w:val="005D58EE"/>
    <w:rsid w:val="005D5E66"/>
    <w:rsid w:val="005D65F6"/>
    <w:rsid w:val="005D78A4"/>
    <w:rsid w:val="005E00C8"/>
    <w:rsid w:val="005E16D2"/>
    <w:rsid w:val="005E2C93"/>
    <w:rsid w:val="005E33E7"/>
    <w:rsid w:val="005E3A64"/>
    <w:rsid w:val="005E4176"/>
    <w:rsid w:val="005E4C19"/>
    <w:rsid w:val="005E51D7"/>
    <w:rsid w:val="005E5F40"/>
    <w:rsid w:val="005E6BA3"/>
    <w:rsid w:val="005E7F11"/>
    <w:rsid w:val="005F0D03"/>
    <w:rsid w:val="005F226C"/>
    <w:rsid w:val="005F3975"/>
    <w:rsid w:val="005F6256"/>
    <w:rsid w:val="005F6410"/>
    <w:rsid w:val="0060070C"/>
    <w:rsid w:val="00600CAF"/>
    <w:rsid w:val="0060116C"/>
    <w:rsid w:val="006026F5"/>
    <w:rsid w:val="006041A4"/>
    <w:rsid w:val="006041D2"/>
    <w:rsid w:val="00605867"/>
    <w:rsid w:val="006059D5"/>
    <w:rsid w:val="00610102"/>
    <w:rsid w:val="00611CC9"/>
    <w:rsid w:val="0061218F"/>
    <w:rsid w:val="0061468E"/>
    <w:rsid w:val="006162D1"/>
    <w:rsid w:val="00617EAA"/>
    <w:rsid w:val="00621ABD"/>
    <w:rsid w:val="00625258"/>
    <w:rsid w:val="0062648B"/>
    <w:rsid w:val="00626A73"/>
    <w:rsid w:val="00627516"/>
    <w:rsid w:val="00627A41"/>
    <w:rsid w:val="00630BC7"/>
    <w:rsid w:val="00631B98"/>
    <w:rsid w:val="006321C3"/>
    <w:rsid w:val="00632A63"/>
    <w:rsid w:val="00633C9B"/>
    <w:rsid w:val="00634E7A"/>
    <w:rsid w:val="00634F07"/>
    <w:rsid w:val="00636961"/>
    <w:rsid w:val="00636B57"/>
    <w:rsid w:val="00637F12"/>
    <w:rsid w:val="00637FF8"/>
    <w:rsid w:val="006403BB"/>
    <w:rsid w:val="00640FF1"/>
    <w:rsid w:val="00641AB4"/>
    <w:rsid w:val="006429D9"/>
    <w:rsid w:val="006431AA"/>
    <w:rsid w:val="00643335"/>
    <w:rsid w:val="00643B6E"/>
    <w:rsid w:val="00644C69"/>
    <w:rsid w:val="00644E3B"/>
    <w:rsid w:val="0064551F"/>
    <w:rsid w:val="0064678A"/>
    <w:rsid w:val="00646BDE"/>
    <w:rsid w:val="0065108E"/>
    <w:rsid w:val="00652937"/>
    <w:rsid w:val="00652DDF"/>
    <w:rsid w:val="006537C7"/>
    <w:rsid w:val="00654767"/>
    <w:rsid w:val="006549BC"/>
    <w:rsid w:val="00655609"/>
    <w:rsid w:val="006557B6"/>
    <w:rsid w:val="00656830"/>
    <w:rsid w:val="00660249"/>
    <w:rsid w:val="0066075D"/>
    <w:rsid w:val="00661A33"/>
    <w:rsid w:val="006653AE"/>
    <w:rsid w:val="0066693E"/>
    <w:rsid w:val="00666A39"/>
    <w:rsid w:val="0066715D"/>
    <w:rsid w:val="0066756F"/>
    <w:rsid w:val="006676D1"/>
    <w:rsid w:val="00671D0F"/>
    <w:rsid w:val="00672243"/>
    <w:rsid w:val="00673B59"/>
    <w:rsid w:val="00674DC2"/>
    <w:rsid w:val="00677B97"/>
    <w:rsid w:val="006815E0"/>
    <w:rsid w:val="00681DD5"/>
    <w:rsid w:val="00682027"/>
    <w:rsid w:val="00682495"/>
    <w:rsid w:val="0068284A"/>
    <w:rsid w:val="00684347"/>
    <w:rsid w:val="00684608"/>
    <w:rsid w:val="00686636"/>
    <w:rsid w:val="006868EA"/>
    <w:rsid w:val="00686CC9"/>
    <w:rsid w:val="00692A3E"/>
    <w:rsid w:val="00692D8C"/>
    <w:rsid w:val="00693BE4"/>
    <w:rsid w:val="00693BFB"/>
    <w:rsid w:val="006940DE"/>
    <w:rsid w:val="0069752D"/>
    <w:rsid w:val="00697695"/>
    <w:rsid w:val="006978E3"/>
    <w:rsid w:val="006A0E97"/>
    <w:rsid w:val="006A19ED"/>
    <w:rsid w:val="006A1F62"/>
    <w:rsid w:val="006A25B0"/>
    <w:rsid w:val="006A293B"/>
    <w:rsid w:val="006A460C"/>
    <w:rsid w:val="006A55CC"/>
    <w:rsid w:val="006A56AD"/>
    <w:rsid w:val="006A62C9"/>
    <w:rsid w:val="006A660C"/>
    <w:rsid w:val="006B03B5"/>
    <w:rsid w:val="006B10B9"/>
    <w:rsid w:val="006B187B"/>
    <w:rsid w:val="006B44D5"/>
    <w:rsid w:val="006B4767"/>
    <w:rsid w:val="006B4C49"/>
    <w:rsid w:val="006B6ECE"/>
    <w:rsid w:val="006C41C6"/>
    <w:rsid w:val="006C53AB"/>
    <w:rsid w:val="006C59DC"/>
    <w:rsid w:val="006C5CB3"/>
    <w:rsid w:val="006C6D2C"/>
    <w:rsid w:val="006D200A"/>
    <w:rsid w:val="006D344D"/>
    <w:rsid w:val="006D34C4"/>
    <w:rsid w:val="006D54D5"/>
    <w:rsid w:val="006D631F"/>
    <w:rsid w:val="006D7744"/>
    <w:rsid w:val="006D784D"/>
    <w:rsid w:val="006D7A81"/>
    <w:rsid w:val="006E00DD"/>
    <w:rsid w:val="006E0200"/>
    <w:rsid w:val="006E2ECB"/>
    <w:rsid w:val="006E334A"/>
    <w:rsid w:val="006E58A6"/>
    <w:rsid w:val="006E6480"/>
    <w:rsid w:val="006E68C6"/>
    <w:rsid w:val="006F0926"/>
    <w:rsid w:val="006F138F"/>
    <w:rsid w:val="006F1437"/>
    <w:rsid w:val="006F2C3D"/>
    <w:rsid w:val="006F395B"/>
    <w:rsid w:val="006F48EA"/>
    <w:rsid w:val="006F4A80"/>
    <w:rsid w:val="006F5C10"/>
    <w:rsid w:val="006F72D1"/>
    <w:rsid w:val="00701AB9"/>
    <w:rsid w:val="007048D8"/>
    <w:rsid w:val="00704D5B"/>
    <w:rsid w:val="007056B9"/>
    <w:rsid w:val="00707FA5"/>
    <w:rsid w:val="00710640"/>
    <w:rsid w:val="00714510"/>
    <w:rsid w:val="00714DBF"/>
    <w:rsid w:val="00714EC2"/>
    <w:rsid w:val="00715C38"/>
    <w:rsid w:val="00715CFD"/>
    <w:rsid w:val="00715E31"/>
    <w:rsid w:val="00715F40"/>
    <w:rsid w:val="00716472"/>
    <w:rsid w:val="007167F9"/>
    <w:rsid w:val="00717A6A"/>
    <w:rsid w:val="00720184"/>
    <w:rsid w:val="007204BE"/>
    <w:rsid w:val="00720C40"/>
    <w:rsid w:val="00720DB0"/>
    <w:rsid w:val="00720FDF"/>
    <w:rsid w:val="00721DC2"/>
    <w:rsid w:val="00722B81"/>
    <w:rsid w:val="0072349C"/>
    <w:rsid w:val="0072411D"/>
    <w:rsid w:val="00725237"/>
    <w:rsid w:val="00732059"/>
    <w:rsid w:val="0073251E"/>
    <w:rsid w:val="00735675"/>
    <w:rsid w:val="00736633"/>
    <w:rsid w:val="00742A25"/>
    <w:rsid w:val="00742F1B"/>
    <w:rsid w:val="0074372A"/>
    <w:rsid w:val="0074527D"/>
    <w:rsid w:val="00746527"/>
    <w:rsid w:val="00747605"/>
    <w:rsid w:val="00751241"/>
    <w:rsid w:val="007524FE"/>
    <w:rsid w:val="00752D79"/>
    <w:rsid w:val="007562AB"/>
    <w:rsid w:val="00756F17"/>
    <w:rsid w:val="0075759D"/>
    <w:rsid w:val="00757829"/>
    <w:rsid w:val="007613AC"/>
    <w:rsid w:val="00761474"/>
    <w:rsid w:val="007618B1"/>
    <w:rsid w:val="00762B00"/>
    <w:rsid w:val="00764C12"/>
    <w:rsid w:val="00765184"/>
    <w:rsid w:val="00765D03"/>
    <w:rsid w:val="00766341"/>
    <w:rsid w:val="00766698"/>
    <w:rsid w:val="00766ED9"/>
    <w:rsid w:val="00767C45"/>
    <w:rsid w:val="00770173"/>
    <w:rsid w:val="00771456"/>
    <w:rsid w:val="0077185D"/>
    <w:rsid w:val="00772FAD"/>
    <w:rsid w:val="007749C2"/>
    <w:rsid w:val="00774F27"/>
    <w:rsid w:val="007759E9"/>
    <w:rsid w:val="00775DB6"/>
    <w:rsid w:val="00776098"/>
    <w:rsid w:val="00776140"/>
    <w:rsid w:val="00776177"/>
    <w:rsid w:val="0077792C"/>
    <w:rsid w:val="00780678"/>
    <w:rsid w:val="00781C97"/>
    <w:rsid w:val="00782CAA"/>
    <w:rsid w:val="007830E7"/>
    <w:rsid w:val="00783980"/>
    <w:rsid w:val="007839C8"/>
    <w:rsid w:val="00783A54"/>
    <w:rsid w:val="00784D75"/>
    <w:rsid w:val="00784E8E"/>
    <w:rsid w:val="00785F73"/>
    <w:rsid w:val="00786600"/>
    <w:rsid w:val="007877C0"/>
    <w:rsid w:val="00787AF2"/>
    <w:rsid w:val="0079264A"/>
    <w:rsid w:val="007940A1"/>
    <w:rsid w:val="007940C0"/>
    <w:rsid w:val="00794933"/>
    <w:rsid w:val="00794D3C"/>
    <w:rsid w:val="00795BC7"/>
    <w:rsid w:val="00797207"/>
    <w:rsid w:val="00797BC7"/>
    <w:rsid w:val="007A079D"/>
    <w:rsid w:val="007A07E3"/>
    <w:rsid w:val="007A1100"/>
    <w:rsid w:val="007A129D"/>
    <w:rsid w:val="007A1800"/>
    <w:rsid w:val="007A1EAA"/>
    <w:rsid w:val="007A2E43"/>
    <w:rsid w:val="007A60AD"/>
    <w:rsid w:val="007A6A76"/>
    <w:rsid w:val="007A6AAE"/>
    <w:rsid w:val="007A710F"/>
    <w:rsid w:val="007B11E5"/>
    <w:rsid w:val="007B226F"/>
    <w:rsid w:val="007B294B"/>
    <w:rsid w:val="007B2F62"/>
    <w:rsid w:val="007B373A"/>
    <w:rsid w:val="007B4294"/>
    <w:rsid w:val="007B5EA6"/>
    <w:rsid w:val="007B6CF4"/>
    <w:rsid w:val="007B78C0"/>
    <w:rsid w:val="007C1DD5"/>
    <w:rsid w:val="007C4C2C"/>
    <w:rsid w:val="007C5EAE"/>
    <w:rsid w:val="007C6907"/>
    <w:rsid w:val="007C79EA"/>
    <w:rsid w:val="007D01F9"/>
    <w:rsid w:val="007D19F9"/>
    <w:rsid w:val="007D1E9C"/>
    <w:rsid w:val="007D1F86"/>
    <w:rsid w:val="007D3D2C"/>
    <w:rsid w:val="007D4A3D"/>
    <w:rsid w:val="007D4C73"/>
    <w:rsid w:val="007D55AD"/>
    <w:rsid w:val="007D566A"/>
    <w:rsid w:val="007D6B0A"/>
    <w:rsid w:val="007D7038"/>
    <w:rsid w:val="007E2168"/>
    <w:rsid w:val="007E239B"/>
    <w:rsid w:val="007E2EE7"/>
    <w:rsid w:val="007E4D8D"/>
    <w:rsid w:val="007E601C"/>
    <w:rsid w:val="007E6AC1"/>
    <w:rsid w:val="007E6FF3"/>
    <w:rsid w:val="007E70B6"/>
    <w:rsid w:val="007F1081"/>
    <w:rsid w:val="007F112D"/>
    <w:rsid w:val="007F1FCD"/>
    <w:rsid w:val="007F27CA"/>
    <w:rsid w:val="007F28B9"/>
    <w:rsid w:val="007F2D85"/>
    <w:rsid w:val="007F3097"/>
    <w:rsid w:val="007F32BE"/>
    <w:rsid w:val="007F41A4"/>
    <w:rsid w:val="007F451A"/>
    <w:rsid w:val="0080290A"/>
    <w:rsid w:val="00803EF1"/>
    <w:rsid w:val="00803F44"/>
    <w:rsid w:val="00804553"/>
    <w:rsid w:val="00804B85"/>
    <w:rsid w:val="008051E5"/>
    <w:rsid w:val="008104AB"/>
    <w:rsid w:val="008112BE"/>
    <w:rsid w:val="008116C2"/>
    <w:rsid w:val="008121D9"/>
    <w:rsid w:val="0081277C"/>
    <w:rsid w:val="0081492F"/>
    <w:rsid w:val="00814BBF"/>
    <w:rsid w:val="00815CBD"/>
    <w:rsid w:val="008202CE"/>
    <w:rsid w:val="00822FEA"/>
    <w:rsid w:val="0082443D"/>
    <w:rsid w:val="00825F8C"/>
    <w:rsid w:val="00826567"/>
    <w:rsid w:val="00831E18"/>
    <w:rsid w:val="00832099"/>
    <w:rsid w:val="008320E5"/>
    <w:rsid w:val="00832D59"/>
    <w:rsid w:val="00833182"/>
    <w:rsid w:val="00833425"/>
    <w:rsid w:val="008349C8"/>
    <w:rsid w:val="008358E4"/>
    <w:rsid w:val="00836495"/>
    <w:rsid w:val="00836E62"/>
    <w:rsid w:val="00836F90"/>
    <w:rsid w:val="008402DA"/>
    <w:rsid w:val="00841C65"/>
    <w:rsid w:val="00843ACD"/>
    <w:rsid w:val="00844587"/>
    <w:rsid w:val="008452AE"/>
    <w:rsid w:val="008459F3"/>
    <w:rsid w:val="00845B04"/>
    <w:rsid w:val="00847929"/>
    <w:rsid w:val="00850269"/>
    <w:rsid w:val="0085099D"/>
    <w:rsid w:val="00851583"/>
    <w:rsid w:val="008527ED"/>
    <w:rsid w:val="00853509"/>
    <w:rsid w:val="00853DC5"/>
    <w:rsid w:val="008549D8"/>
    <w:rsid w:val="00855427"/>
    <w:rsid w:val="00855922"/>
    <w:rsid w:val="00855D42"/>
    <w:rsid w:val="00861372"/>
    <w:rsid w:val="008615EA"/>
    <w:rsid w:val="00861754"/>
    <w:rsid w:val="00861B2C"/>
    <w:rsid w:val="00863254"/>
    <w:rsid w:val="00863F44"/>
    <w:rsid w:val="00864D93"/>
    <w:rsid w:val="00865EA8"/>
    <w:rsid w:val="00866056"/>
    <w:rsid w:val="00866DA6"/>
    <w:rsid w:val="008673AA"/>
    <w:rsid w:val="00871AAC"/>
    <w:rsid w:val="00873831"/>
    <w:rsid w:val="00875C1E"/>
    <w:rsid w:val="00875C88"/>
    <w:rsid w:val="00875ECF"/>
    <w:rsid w:val="0087686E"/>
    <w:rsid w:val="00876DE0"/>
    <w:rsid w:val="008804FF"/>
    <w:rsid w:val="008827F3"/>
    <w:rsid w:val="00882BA4"/>
    <w:rsid w:val="00883C46"/>
    <w:rsid w:val="008864AE"/>
    <w:rsid w:val="008871A9"/>
    <w:rsid w:val="00887DF9"/>
    <w:rsid w:val="00890248"/>
    <w:rsid w:val="0089072B"/>
    <w:rsid w:val="008924CF"/>
    <w:rsid w:val="00892568"/>
    <w:rsid w:val="008940C0"/>
    <w:rsid w:val="00895437"/>
    <w:rsid w:val="008956A0"/>
    <w:rsid w:val="008959BE"/>
    <w:rsid w:val="00896BB1"/>
    <w:rsid w:val="00897DB8"/>
    <w:rsid w:val="008A19EF"/>
    <w:rsid w:val="008A319E"/>
    <w:rsid w:val="008A3383"/>
    <w:rsid w:val="008A427D"/>
    <w:rsid w:val="008A43BB"/>
    <w:rsid w:val="008A445C"/>
    <w:rsid w:val="008A642A"/>
    <w:rsid w:val="008A676A"/>
    <w:rsid w:val="008A7824"/>
    <w:rsid w:val="008A7E4C"/>
    <w:rsid w:val="008A7E6B"/>
    <w:rsid w:val="008B1418"/>
    <w:rsid w:val="008B2294"/>
    <w:rsid w:val="008B2E5D"/>
    <w:rsid w:val="008B3569"/>
    <w:rsid w:val="008B5447"/>
    <w:rsid w:val="008B5DFB"/>
    <w:rsid w:val="008B79E9"/>
    <w:rsid w:val="008B7E3E"/>
    <w:rsid w:val="008C2252"/>
    <w:rsid w:val="008C276A"/>
    <w:rsid w:val="008C289D"/>
    <w:rsid w:val="008C2A9B"/>
    <w:rsid w:val="008C3418"/>
    <w:rsid w:val="008C37CC"/>
    <w:rsid w:val="008C3BE3"/>
    <w:rsid w:val="008C4217"/>
    <w:rsid w:val="008C57DC"/>
    <w:rsid w:val="008C5DED"/>
    <w:rsid w:val="008C6AFE"/>
    <w:rsid w:val="008C7165"/>
    <w:rsid w:val="008C7D8E"/>
    <w:rsid w:val="008D0680"/>
    <w:rsid w:val="008D0D5C"/>
    <w:rsid w:val="008D19BA"/>
    <w:rsid w:val="008D2204"/>
    <w:rsid w:val="008D2499"/>
    <w:rsid w:val="008D280D"/>
    <w:rsid w:val="008D2AB6"/>
    <w:rsid w:val="008D387E"/>
    <w:rsid w:val="008D3A12"/>
    <w:rsid w:val="008D3EA7"/>
    <w:rsid w:val="008D41CA"/>
    <w:rsid w:val="008D42A3"/>
    <w:rsid w:val="008D62B5"/>
    <w:rsid w:val="008D76EC"/>
    <w:rsid w:val="008E0967"/>
    <w:rsid w:val="008E0A97"/>
    <w:rsid w:val="008E3064"/>
    <w:rsid w:val="008E36E4"/>
    <w:rsid w:val="008E36FD"/>
    <w:rsid w:val="008E3B8F"/>
    <w:rsid w:val="008E4A7C"/>
    <w:rsid w:val="008E7C24"/>
    <w:rsid w:val="008F1492"/>
    <w:rsid w:val="008F2A07"/>
    <w:rsid w:val="008F2C69"/>
    <w:rsid w:val="008F352E"/>
    <w:rsid w:val="008F585C"/>
    <w:rsid w:val="008F6D52"/>
    <w:rsid w:val="008F7D9D"/>
    <w:rsid w:val="00901363"/>
    <w:rsid w:val="00902E96"/>
    <w:rsid w:val="00902ED1"/>
    <w:rsid w:val="009039F1"/>
    <w:rsid w:val="00903BD0"/>
    <w:rsid w:val="009060F8"/>
    <w:rsid w:val="009065EC"/>
    <w:rsid w:val="00906864"/>
    <w:rsid w:val="00907947"/>
    <w:rsid w:val="00907ADD"/>
    <w:rsid w:val="0091065F"/>
    <w:rsid w:val="0091108C"/>
    <w:rsid w:val="00913134"/>
    <w:rsid w:val="009131DB"/>
    <w:rsid w:val="00914D66"/>
    <w:rsid w:val="00915C7C"/>
    <w:rsid w:val="00915FF3"/>
    <w:rsid w:val="009169BC"/>
    <w:rsid w:val="009204F7"/>
    <w:rsid w:val="00920AF3"/>
    <w:rsid w:val="00921C35"/>
    <w:rsid w:val="009222ED"/>
    <w:rsid w:val="00922952"/>
    <w:rsid w:val="00926FE3"/>
    <w:rsid w:val="00930D94"/>
    <w:rsid w:val="00930E52"/>
    <w:rsid w:val="00930F2C"/>
    <w:rsid w:val="0093129E"/>
    <w:rsid w:val="00932D94"/>
    <w:rsid w:val="009346D5"/>
    <w:rsid w:val="00934AB5"/>
    <w:rsid w:val="00936940"/>
    <w:rsid w:val="009369F0"/>
    <w:rsid w:val="00937B00"/>
    <w:rsid w:val="00943E1E"/>
    <w:rsid w:val="00944C51"/>
    <w:rsid w:val="00945CA9"/>
    <w:rsid w:val="00945D1B"/>
    <w:rsid w:val="00946336"/>
    <w:rsid w:val="00946F5F"/>
    <w:rsid w:val="009471D9"/>
    <w:rsid w:val="00950028"/>
    <w:rsid w:val="009513DD"/>
    <w:rsid w:val="009524DC"/>
    <w:rsid w:val="009531F0"/>
    <w:rsid w:val="00954632"/>
    <w:rsid w:val="00954FBA"/>
    <w:rsid w:val="0095531A"/>
    <w:rsid w:val="0095569D"/>
    <w:rsid w:val="00955AF8"/>
    <w:rsid w:val="00955C16"/>
    <w:rsid w:val="00956275"/>
    <w:rsid w:val="009573DE"/>
    <w:rsid w:val="0096075E"/>
    <w:rsid w:val="009613EC"/>
    <w:rsid w:val="009625B3"/>
    <w:rsid w:val="00962881"/>
    <w:rsid w:val="0096317C"/>
    <w:rsid w:val="00963D14"/>
    <w:rsid w:val="009647F5"/>
    <w:rsid w:val="009660E4"/>
    <w:rsid w:val="009677C8"/>
    <w:rsid w:val="0097029B"/>
    <w:rsid w:val="009703CE"/>
    <w:rsid w:val="00973846"/>
    <w:rsid w:val="00973A0D"/>
    <w:rsid w:val="0097428A"/>
    <w:rsid w:val="009757B8"/>
    <w:rsid w:val="00975ED5"/>
    <w:rsid w:val="00976030"/>
    <w:rsid w:val="0098195A"/>
    <w:rsid w:val="00983350"/>
    <w:rsid w:val="00983BC7"/>
    <w:rsid w:val="009841DD"/>
    <w:rsid w:val="009843FF"/>
    <w:rsid w:val="0098655E"/>
    <w:rsid w:val="009871CA"/>
    <w:rsid w:val="0099008D"/>
    <w:rsid w:val="00990397"/>
    <w:rsid w:val="00990683"/>
    <w:rsid w:val="0099118B"/>
    <w:rsid w:val="009914B3"/>
    <w:rsid w:val="0099190A"/>
    <w:rsid w:val="00993FFF"/>
    <w:rsid w:val="0099407C"/>
    <w:rsid w:val="0099448B"/>
    <w:rsid w:val="00994AD7"/>
    <w:rsid w:val="00996232"/>
    <w:rsid w:val="009969BC"/>
    <w:rsid w:val="009A01AC"/>
    <w:rsid w:val="009A06CD"/>
    <w:rsid w:val="009A0AB8"/>
    <w:rsid w:val="009A18E9"/>
    <w:rsid w:val="009A28F3"/>
    <w:rsid w:val="009A2A2C"/>
    <w:rsid w:val="009A2E34"/>
    <w:rsid w:val="009A30D9"/>
    <w:rsid w:val="009A469E"/>
    <w:rsid w:val="009B1F20"/>
    <w:rsid w:val="009B277F"/>
    <w:rsid w:val="009B3B3A"/>
    <w:rsid w:val="009B492B"/>
    <w:rsid w:val="009B5564"/>
    <w:rsid w:val="009B64D8"/>
    <w:rsid w:val="009B6DA5"/>
    <w:rsid w:val="009B6DAA"/>
    <w:rsid w:val="009B6F22"/>
    <w:rsid w:val="009B767B"/>
    <w:rsid w:val="009B7BAD"/>
    <w:rsid w:val="009B7EA5"/>
    <w:rsid w:val="009C01A7"/>
    <w:rsid w:val="009C0AF2"/>
    <w:rsid w:val="009C17CC"/>
    <w:rsid w:val="009C2086"/>
    <w:rsid w:val="009C2683"/>
    <w:rsid w:val="009C30DF"/>
    <w:rsid w:val="009C3D78"/>
    <w:rsid w:val="009C4633"/>
    <w:rsid w:val="009C77E5"/>
    <w:rsid w:val="009C79AE"/>
    <w:rsid w:val="009D012E"/>
    <w:rsid w:val="009D022C"/>
    <w:rsid w:val="009D1CBB"/>
    <w:rsid w:val="009D2D06"/>
    <w:rsid w:val="009D3B1F"/>
    <w:rsid w:val="009D3C0B"/>
    <w:rsid w:val="009D4450"/>
    <w:rsid w:val="009D54D5"/>
    <w:rsid w:val="009D5EA5"/>
    <w:rsid w:val="009E0D9E"/>
    <w:rsid w:val="009E0F9B"/>
    <w:rsid w:val="009E3449"/>
    <w:rsid w:val="009E4999"/>
    <w:rsid w:val="009E526D"/>
    <w:rsid w:val="009E52BB"/>
    <w:rsid w:val="009E6828"/>
    <w:rsid w:val="009E6C31"/>
    <w:rsid w:val="009F19B4"/>
    <w:rsid w:val="009F2A69"/>
    <w:rsid w:val="009F3B5B"/>
    <w:rsid w:val="009F4CD3"/>
    <w:rsid w:val="009F62FE"/>
    <w:rsid w:val="009F78B1"/>
    <w:rsid w:val="009F7AE2"/>
    <w:rsid w:val="00A002B9"/>
    <w:rsid w:val="00A00F74"/>
    <w:rsid w:val="00A04084"/>
    <w:rsid w:val="00A047F9"/>
    <w:rsid w:val="00A0527A"/>
    <w:rsid w:val="00A07410"/>
    <w:rsid w:val="00A07A23"/>
    <w:rsid w:val="00A10A63"/>
    <w:rsid w:val="00A11FC5"/>
    <w:rsid w:val="00A16096"/>
    <w:rsid w:val="00A166FD"/>
    <w:rsid w:val="00A179BA"/>
    <w:rsid w:val="00A17EFD"/>
    <w:rsid w:val="00A20E20"/>
    <w:rsid w:val="00A225BC"/>
    <w:rsid w:val="00A25957"/>
    <w:rsid w:val="00A3069E"/>
    <w:rsid w:val="00A31AED"/>
    <w:rsid w:val="00A31C04"/>
    <w:rsid w:val="00A329E8"/>
    <w:rsid w:val="00A333AF"/>
    <w:rsid w:val="00A33AA4"/>
    <w:rsid w:val="00A33EAB"/>
    <w:rsid w:val="00A34BDB"/>
    <w:rsid w:val="00A34E83"/>
    <w:rsid w:val="00A3587D"/>
    <w:rsid w:val="00A363B9"/>
    <w:rsid w:val="00A36867"/>
    <w:rsid w:val="00A36A78"/>
    <w:rsid w:val="00A400C9"/>
    <w:rsid w:val="00A41FC6"/>
    <w:rsid w:val="00A42AE7"/>
    <w:rsid w:val="00A42CAF"/>
    <w:rsid w:val="00A43779"/>
    <w:rsid w:val="00A4485B"/>
    <w:rsid w:val="00A45F98"/>
    <w:rsid w:val="00A46B91"/>
    <w:rsid w:val="00A47884"/>
    <w:rsid w:val="00A47D07"/>
    <w:rsid w:val="00A50387"/>
    <w:rsid w:val="00A51591"/>
    <w:rsid w:val="00A522FE"/>
    <w:rsid w:val="00A524B5"/>
    <w:rsid w:val="00A529B8"/>
    <w:rsid w:val="00A548D8"/>
    <w:rsid w:val="00A55487"/>
    <w:rsid w:val="00A55517"/>
    <w:rsid w:val="00A55604"/>
    <w:rsid w:val="00A5567E"/>
    <w:rsid w:val="00A5700E"/>
    <w:rsid w:val="00A5759E"/>
    <w:rsid w:val="00A61293"/>
    <w:rsid w:val="00A614BE"/>
    <w:rsid w:val="00A61886"/>
    <w:rsid w:val="00A61A6F"/>
    <w:rsid w:val="00A62967"/>
    <w:rsid w:val="00A62979"/>
    <w:rsid w:val="00A6431A"/>
    <w:rsid w:val="00A65BBF"/>
    <w:rsid w:val="00A70E79"/>
    <w:rsid w:val="00A72D94"/>
    <w:rsid w:val="00A739DC"/>
    <w:rsid w:val="00A73C79"/>
    <w:rsid w:val="00A74174"/>
    <w:rsid w:val="00A76D43"/>
    <w:rsid w:val="00A77012"/>
    <w:rsid w:val="00A77C25"/>
    <w:rsid w:val="00A77F18"/>
    <w:rsid w:val="00A81F71"/>
    <w:rsid w:val="00A82989"/>
    <w:rsid w:val="00A83724"/>
    <w:rsid w:val="00A83A05"/>
    <w:rsid w:val="00A87342"/>
    <w:rsid w:val="00A901E8"/>
    <w:rsid w:val="00A908F3"/>
    <w:rsid w:val="00A9099E"/>
    <w:rsid w:val="00A91B19"/>
    <w:rsid w:val="00A92C97"/>
    <w:rsid w:val="00A94322"/>
    <w:rsid w:val="00A94FC6"/>
    <w:rsid w:val="00A955AC"/>
    <w:rsid w:val="00A955EB"/>
    <w:rsid w:val="00A97381"/>
    <w:rsid w:val="00A97578"/>
    <w:rsid w:val="00A97A1E"/>
    <w:rsid w:val="00AA0B2D"/>
    <w:rsid w:val="00AA1598"/>
    <w:rsid w:val="00AA17E0"/>
    <w:rsid w:val="00AA19A0"/>
    <w:rsid w:val="00AA28CA"/>
    <w:rsid w:val="00AA331E"/>
    <w:rsid w:val="00AA37A0"/>
    <w:rsid w:val="00AA4CB0"/>
    <w:rsid w:val="00AA6D69"/>
    <w:rsid w:val="00AB1DC6"/>
    <w:rsid w:val="00AB2AC1"/>
    <w:rsid w:val="00AB37EB"/>
    <w:rsid w:val="00AB4EB5"/>
    <w:rsid w:val="00AB695F"/>
    <w:rsid w:val="00AB6D46"/>
    <w:rsid w:val="00AB74AB"/>
    <w:rsid w:val="00AC0251"/>
    <w:rsid w:val="00AC1826"/>
    <w:rsid w:val="00AC26F3"/>
    <w:rsid w:val="00AC324A"/>
    <w:rsid w:val="00AC34F9"/>
    <w:rsid w:val="00AC4473"/>
    <w:rsid w:val="00AC4BD7"/>
    <w:rsid w:val="00AC515D"/>
    <w:rsid w:val="00AC6D0F"/>
    <w:rsid w:val="00AC7364"/>
    <w:rsid w:val="00AC7B8C"/>
    <w:rsid w:val="00AD0331"/>
    <w:rsid w:val="00AD0A05"/>
    <w:rsid w:val="00AD1320"/>
    <w:rsid w:val="00AD1D96"/>
    <w:rsid w:val="00AD22A7"/>
    <w:rsid w:val="00AD2D7A"/>
    <w:rsid w:val="00AD2DAF"/>
    <w:rsid w:val="00AD38C1"/>
    <w:rsid w:val="00AD4516"/>
    <w:rsid w:val="00AD4C8D"/>
    <w:rsid w:val="00AD6FE4"/>
    <w:rsid w:val="00AD7D8C"/>
    <w:rsid w:val="00AE172F"/>
    <w:rsid w:val="00AE515B"/>
    <w:rsid w:val="00AE76FA"/>
    <w:rsid w:val="00AE7B2F"/>
    <w:rsid w:val="00AF0EB1"/>
    <w:rsid w:val="00AF1200"/>
    <w:rsid w:val="00AF1686"/>
    <w:rsid w:val="00AF2F26"/>
    <w:rsid w:val="00AF3627"/>
    <w:rsid w:val="00AF4523"/>
    <w:rsid w:val="00AF4752"/>
    <w:rsid w:val="00AF4DD5"/>
    <w:rsid w:val="00AF536B"/>
    <w:rsid w:val="00AF5F41"/>
    <w:rsid w:val="00AF662E"/>
    <w:rsid w:val="00B015F5"/>
    <w:rsid w:val="00B022BA"/>
    <w:rsid w:val="00B032C2"/>
    <w:rsid w:val="00B03863"/>
    <w:rsid w:val="00B06AE6"/>
    <w:rsid w:val="00B06B74"/>
    <w:rsid w:val="00B07135"/>
    <w:rsid w:val="00B119BA"/>
    <w:rsid w:val="00B121E9"/>
    <w:rsid w:val="00B13A14"/>
    <w:rsid w:val="00B14239"/>
    <w:rsid w:val="00B14669"/>
    <w:rsid w:val="00B14DF9"/>
    <w:rsid w:val="00B14F92"/>
    <w:rsid w:val="00B15A17"/>
    <w:rsid w:val="00B16E0B"/>
    <w:rsid w:val="00B2168C"/>
    <w:rsid w:val="00B25EBE"/>
    <w:rsid w:val="00B27AF5"/>
    <w:rsid w:val="00B302AB"/>
    <w:rsid w:val="00B32F1A"/>
    <w:rsid w:val="00B33EBE"/>
    <w:rsid w:val="00B34282"/>
    <w:rsid w:val="00B34E14"/>
    <w:rsid w:val="00B36BC1"/>
    <w:rsid w:val="00B36E6C"/>
    <w:rsid w:val="00B37379"/>
    <w:rsid w:val="00B4011C"/>
    <w:rsid w:val="00B40D90"/>
    <w:rsid w:val="00B40E2D"/>
    <w:rsid w:val="00B41FD0"/>
    <w:rsid w:val="00B4242C"/>
    <w:rsid w:val="00B42D3A"/>
    <w:rsid w:val="00B43E2E"/>
    <w:rsid w:val="00B469EF"/>
    <w:rsid w:val="00B47094"/>
    <w:rsid w:val="00B53FBC"/>
    <w:rsid w:val="00B5510D"/>
    <w:rsid w:val="00B55248"/>
    <w:rsid w:val="00B55D25"/>
    <w:rsid w:val="00B55DC9"/>
    <w:rsid w:val="00B565BA"/>
    <w:rsid w:val="00B56C2D"/>
    <w:rsid w:val="00B57AE8"/>
    <w:rsid w:val="00B620CF"/>
    <w:rsid w:val="00B624ED"/>
    <w:rsid w:val="00B629AC"/>
    <w:rsid w:val="00B62EF3"/>
    <w:rsid w:val="00B63461"/>
    <w:rsid w:val="00B637EE"/>
    <w:rsid w:val="00B63DD3"/>
    <w:rsid w:val="00B63E64"/>
    <w:rsid w:val="00B64D4B"/>
    <w:rsid w:val="00B70087"/>
    <w:rsid w:val="00B70353"/>
    <w:rsid w:val="00B70BDF"/>
    <w:rsid w:val="00B71B0B"/>
    <w:rsid w:val="00B757BF"/>
    <w:rsid w:val="00B768D2"/>
    <w:rsid w:val="00B77C27"/>
    <w:rsid w:val="00B77F2F"/>
    <w:rsid w:val="00B81041"/>
    <w:rsid w:val="00B81309"/>
    <w:rsid w:val="00B83FDF"/>
    <w:rsid w:val="00B8432F"/>
    <w:rsid w:val="00B87A7A"/>
    <w:rsid w:val="00B901D1"/>
    <w:rsid w:val="00B90720"/>
    <w:rsid w:val="00B93BE4"/>
    <w:rsid w:val="00B970F9"/>
    <w:rsid w:val="00BA110E"/>
    <w:rsid w:val="00BA15A8"/>
    <w:rsid w:val="00BA3713"/>
    <w:rsid w:val="00BA3F25"/>
    <w:rsid w:val="00BA713B"/>
    <w:rsid w:val="00BA758A"/>
    <w:rsid w:val="00BB04DE"/>
    <w:rsid w:val="00BB2191"/>
    <w:rsid w:val="00BB2E50"/>
    <w:rsid w:val="00BB6029"/>
    <w:rsid w:val="00BB64A2"/>
    <w:rsid w:val="00BB7241"/>
    <w:rsid w:val="00BB7FA9"/>
    <w:rsid w:val="00BC0539"/>
    <w:rsid w:val="00BC0855"/>
    <w:rsid w:val="00BC161A"/>
    <w:rsid w:val="00BC24CC"/>
    <w:rsid w:val="00BC2D94"/>
    <w:rsid w:val="00BC2E04"/>
    <w:rsid w:val="00BC45F3"/>
    <w:rsid w:val="00BC5EF6"/>
    <w:rsid w:val="00BC61F2"/>
    <w:rsid w:val="00BC65D3"/>
    <w:rsid w:val="00BC7314"/>
    <w:rsid w:val="00BD1A86"/>
    <w:rsid w:val="00BD1EA0"/>
    <w:rsid w:val="00BD26FB"/>
    <w:rsid w:val="00BD2C20"/>
    <w:rsid w:val="00BD445A"/>
    <w:rsid w:val="00BD4D09"/>
    <w:rsid w:val="00BD5D5D"/>
    <w:rsid w:val="00BD5E4E"/>
    <w:rsid w:val="00BD72FC"/>
    <w:rsid w:val="00BD7458"/>
    <w:rsid w:val="00BD7A80"/>
    <w:rsid w:val="00BD7AC0"/>
    <w:rsid w:val="00BE099C"/>
    <w:rsid w:val="00BE1CD0"/>
    <w:rsid w:val="00BE2C11"/>
    <w:rsid w:val="00BE364D"/>
    <w:rsid w:val="00BE3845"/>
    <w:rsid w:val="00BE48AF"/>
    <w:rsid w:val="00BE4FE3"/>
    <w:rsid w:val="00BE7C32"/>
    <w:rsid w:val="00BE7EA1"/>
    <w:rsid w:val="00BF0442"/>
    <w:rsid w:val="00BF19FD"/>
    <w:rsid w:val="00BF1EC4"/>
    <w:rsid w:val="00BF46AD"/>
    <w:rsid w:val="00BF529B"/>
    <w:rsid w:val="00BF6E16"/>
    <w:rsid w:val="00C0024D"/>
    <w:rsid w:val="00C02410"/>
    <w:rsid w:val="00C02779"/>
    <w:rsid w:val="00C043C6"/>
    <w:rsid w:val="00C05500"/>
    <w:rsid w:val="00C07B1F"/>
    <w:rsid w:val="00C1056B"/>
    <w:rsid w:val="00C11600"/>
    <w:rsid w:val="00C118F3"/>
    <w:rsid w:val="00C14071"/>
    <w:rsid w:val="00C1519F"/>
    <w:rsid w:val="00C15B0C"/>
    <w:rsid w:val="00C174D6"/>
    <w:rsid w:val="00C17774"/>
    <w:rsid w:val="00C17B69"/>
    <w:rsid w:val="00C219B3"/>
    <w:rsid w:val="00C230E9"/>
    <w:rsid w:val="00C23C7A"/>
    <w:rsid w:val="00C23F9D"/>
    <w:rsid w:val="00C244D2"/>
    <w:rsid w:val="00C253B0"/>
    <w:rsid w:val="00C25704"/>
    <w:rsid w:val="00C260ED"/>
    <w:rsid w:val="00C2660B"/>
    <w:rsid w:val="00C26F9F"/>
    <w:rsid w:val="00C2779E"/>
    <w:rsid w:val="00C303C7"/>
    <w:rsid w:val="00C303DD"/>
    <w:rsid w:val="00C3079A"/>
    <w:rsid w:val="00C30BFC"/>
    <w:rsid w:val="00C3144C"/>
    <w:rsid w:val="00C319B9"/>
    <w:rsid w:val="00C32E2C"/>
    <w:rsid w:val="00C33986"/>
    <w:rsid w:val="00C35FCD"/>
    <w:rsid w:val="00C37F58"/>
    <w:rsid w:val="00C40C0B"/>
    <w:rsid w:val="00C4263E"/>
    <w:rsid w:val="00C44F4A"/>
    <w:rsid w:val="00C45A03"/>
    <w:rsid w:val="00C517F8"/>
    <w:rsid w:val="00C51E92"/>
    <w:rsid w:val="00C51FCD"/>
    <w:rsid w:val="00C52B51"/>
    <w:rsid w:val="00C5357D"/>
    <w:rsid w:val="00C54011"/>
    <w:rsid w:val="00C54220"/>
    <w:rsid w:val="00C54789"/>
    <w:rsid w:val="00C554FE"/>
    <w:rsid w:val="00C56080"/>
    <w:rsid w:val="00C60FED"/>
    <w:rsid w:val="00C61D82"/>
    <w:rsid w:val="00C62284"/>
    <w:rsid w:val="00C6390E"/>
    <w:rsid w:val="00C64025"/>
    <w:rsid w:val="00C65FF5"/>
    <w:rsid w:val="00C66DEE"/>
    <w:rsid w:val="00C702D7"/>
    <w:rsid w:val="00C72560"/>
    <w:rsid w:val="00C72FF5"/>
    <w:rsid w:val="00C73CC6"/>
    <w:rsid w:val="00C7406D"/>
    <w:rsid w:val="00C75C05"/>
    <w:rsid w:val="00C76530"/>
    <w:rsid w:val="00C76A37"/>
    <w:rsid w:val="00C802AC"/>
    <w:rsid w:val="00C80483"/>
    <w:rsid w:val="00C83926"/>
    <w:rsid w:val="00C83C85"/>
    <w:rsid w:val="00C83CF0"/>
    <w:rsid w:val="00C85068"/>
    <w:rsid w:val="00C907BA"/>
    <w:rsid w:val="00C90DEC"/>
    <w:rsid w:val="00C91B36"/>
    <w:rsid w:val="00C920AF"/>
    <w:rsid w:val="00C93514"/>
    <w:rsid w:val="00C95DF5"/>
    <w:rsid w:val="00C96B25"/>
    <w:rsid w:val="00CA0837"/>
    <w:rsid w:val="00CA0DC5"/>
    <w:rsid w:val="00CA1409"/>
    <w:rsid w:val="00CA2497"/>
    <w:rsid w:val="00CA423E"/>
    <w:rsid w:val="00CA45B2"/>
    <w:rsid w:val="00CA4E96"/>
    <w:rsid w:val="00CA551D"/>
    <w:rsid w:val="00CA7FB7"/>
    <w:rsid w:val="00CB0CAB"/>
    <w:rsid w:val="00CB1615"/>
    <w:rsid w:val="00CB1FA0"/>
    <w:rsid w:val="00CB3B97"/>
    <w:rsid w:val="00CB4D49"/>
    <w:rsid w:val="00CB57B8"/>
    <w:rsid w:val="00CB7EAC"/>
    <w:rsid w:val="00CC0823"/>
    <w:rsid w:val="00CC0B70"/>
    <w:rsid w:val="00CC1834"/>
    <w:rsid w:val="00CC18C2"/>
    <w:rsid w:val="00CC21C7"/>
    <w:rsid w:val="00CC21EA"/>
    <w:rsid w:val="00CC2911"/>
    <w:rsid w:val="00CC2ABD"/>
    <w:rsid w:val="00CC5BC5"/>
    <w:rsid w:val="00CC6015"/>
    <w:rsid w:val="00CC60D7"/>
    <w:rsid w:val="00CD0E9B"/>
    <w:rsid w:val="00CD2FD9"/>
    <w:rsid w:val="00CD3817"/>
    <w:rsid w:val="00CD4798"/>
    <w:rsid w:val="00CD4973"/>
    <w:rsid w:val="00CD4FA6"/>
    <w:rsid w:val="00CE1129"/>
    <w:rsid w:val="00CE421D"/>
    <w:rsid w:val="00CE5278"/>
    <w:rsid w:val="00CE532F"/>
    <w:rsid w:val="00CE5B45"/>
    <w:rsid w:val="00CE5E3E"/>
    <w:rsid w:val="00CF020A"/>
    <w:rsid w:val="00CF088E"/>
    <w:rsid w:val="00CF0AD5"/>
    <w:rsid w:val="00CF45C0"/>
    <w:rsid w:val="00CF497F"/>
    <w:rsid w:val="00CF4A6F"/>
    <w:rsid w:val="00CF4D7D"/>
    <w:rsid w:val="00CF5AE3"/>
    <w:rsid w:val="00CF6171"/>
    <w:rsid w:val="00CF7997"/>
    <w:rsid w:val="00CF7B3D"/>
    <w:rsid w:val="00D004CF"/>
    <w:rsid w:val="00D023FB"/>
    <w:rsid w:val="00D028E2"/>
    <w:rsid w:val="00D02EB0"/>
    <w:rsid w:val="00D05D85"/>
    <w:rsid w:val="00D0632C"/>
    <w:rsid w:val="00D06402"/>
    <w:rsid w:val="00D06B98"/>
    <w:rsid w:val="00D07207"/>
    <w:rsid w:val="00D07282"/>
    <w:rsid w:val="00D12DB4"/>
    <w:rsid w:val="00D13483"/>
    <w:rsid w:val="00D13D59"/>
    <w:rsid w:val="00D14294"/>
    <w:rsid w:val="00D14D19"/>
    <w:rsid w:val="00D15077"/>
    <w:rsid w:val="00D16ED4"/>
    <w:rsid w:val="00D16EDC"/>
    <w:rsid w:val="00D1743D"/>
    <w:rsid w:val="00D20431"/>
    <w:rsid w:val="00D21727"/>
    <w:rsid w:val="00D22AB9"/>
    <w:rsid w:val="00D242BF"/>
    <w:rsid w:val="00D25698"/>
    <w:rsid w:val="00D25E9E"/>
    <w:rsid w:val="00D25F28"/>
    <w:rsid w:val="00D308F2"/>
    <w:rsid w:val="00D33191"/>
    <w:rsid w:val="00D33965"/>
    <w:rsid w:val="00D340BF"/>
    <w:rsid w:val="00D34A0F"/>
    <w:rsid w:val="00D3695D"/>
    <w:rsid w:val="00D36CFD"/>
    <w:rsid w:val="00D41043"/>
    <w:rsid w:val="00D41F2B"/>
    <w:rsid w:val="00D421AA"/>
    <w:rsid w:val="00D42733"/>
    <w:rsid w:val="00D42CCD"/>
    <w:rsid w:val="00D44E21"/>
    <w:rsid w:val="00D459BD"/>
    <w:rsid w:val="00D45DC0"/>
    <w:rsid w:val="00D505C6"/>
    <w:rsid w:val="00D51B69"/>
    <w:rsid w:val="00D521A9"/>
    <w:rsid w:val="00D5553E"/>
    <w:rsid w:val="00D56818"/>
    <w:rsid w:val="00D568BE"/>
    <w:rsid w:val="00D569C8"/>
    <w:rsid w:val="00D56AC4"/>
    <w:rsid w:val="00D6020A"/>
    <w:rsid w:val="00D617C5"/>
    <w:rsid w:val="00D624E0"/>
    <w:rsid w:val="00D6314F"/>
    <w:rsid w:val="00D63208"/>
    <w:rsid w:val="00D64ABE"/>
    <w:rsid w:val="00D6622C"/>
    <w:rsid w:val="00D67336"/>
    <w:rsid w:val="00D679FD"/>
    <w:rsid w:val="00D70ADE"/>
    <w:rsid w:val="00D70FA3"/>
    <w:rsid w:val="00D72368"/>
    <w:rsid w:val="00D7248B"/>
    <w:rsid w:val="00D73B04"/>
    <w:rsid w:val="00D74388"/>
    <w:rsid w:val="00D758F8"/>
    <w:rsid w:val="00D76DCB"/>
    <w:rsid w:val="00D77CBD"/>
    <w:rsid w:val="00D80BD1"/>
    <w:rsid w:val="00D813B0"/>
    <w:rsid w:val="00D8245A"/>
    <w:rsid w:val="00D82842"/>
    <w:rsid w:val="00D82D04"/>
    <w:rsid w:val="00D83291"/>
    <w:rsid w:val="00D83B7B"/>
    <w:rsid w:val="00D8413B"/>
    <w:rsid w:val="00D85758"/>
    <w:rsid w:val="00D868E3"/>
    <w:rsid w:val="00D87430"/>
    <w:rsid w:val="00D8787D"/>
    <w:rsid w:val="00D87DC4"/>
    <w:rsid w:val="00D91115"/>
    <w:rsid w:val="00D9150E"/>
    <w:rsid w:val="00D92760"/>
    <w:rsid w:val="00D928F0"/>
    <w:rsid w:val="00D92FFC"/>
    <w:rsid w:val="00D93C63"/>
    <w:rsid w:val="00D94177"/>
    <w:rsid w:val="00D9600A"/>
    <w:rsid w:val="00D96C45"/>
    <w:rsid w:val="00D96F91"/>
    <w:rsid w:val="00DA0107"/>
    <w:rsid w:val="00DA0957"/>
    <w:rsid w:val="00DA0DFD"/>
    <w:rsid w:val="00DA217C"/>
    <w:rsid w:val="00DA33E6"/>
    <w:rsid w:val="00DA425E"/>
    <w:rsid w:val="00DA5D4D"/>
    <w:rsid w:val="00DA64E0"/>
    <w:rsid w:val="00DA6D25"/>
    <w:rsid w:val="00DB0910"/>
    <w:rsid w:val="00DB1461"/>
    <w:rsid w:val="00DB224B"/>
    <w:rsid w:val="00DB2A13"/>
    <w:rsid w:val="00DB3A9D"/>
    <w:rsid w:val="00DB4D28"/>
    <w:rsid w:val="00DB51BC"/>
    <w:rsid w:val="00DB7AEB"/>
    <w:rsid w:val="00DC0813"/>
    <w:rsid w:val="00DC1883"/>
    <w:rsid w:val="00DC327F"/>
    <w:rsid w:val="00DC3646"/>
    <w:rsid w:val="00DC4039"/>
    <w:rsid w:val="00DC42F3"/>
    <w:rsid w:val="00DC52E3"/>
    <w:rsid w:val="00DC5D38"/>
    <w:rsid w:val="00DC6E15"/>
    <w:rsid w:val="00DC7717"/>
    <w:rsid w:val="00DD1F18"/>
    <w:rsid w:val="00DD35B1"/>
    <w:rsid w:val="00DD48E9"/>
    <w:rsid w:val="00DD4F31"/>
    <w:rsid w:val="00DD53E7"/>
    <w:rsid w:val="00DD5657"/>
    <w:rsid w:val="00DD5716"/>
    <w:rsid w:val="00DD6721"/>
    <w:rsid w:val="00DD6EB8"/>
    <w:rsid w:val="00DD7237"/>
    <w:rsid w:val="00DD7B0F"/>
    <w:rsid w:val="00DD7C0A"/>
    <w:rsid w:val="00DE0170"/>
    <w:rsid w:val="00DE1CD9"/>
    <w:rsid w:val="00DE2A98"/>
    <w:rsid w:val="00DE3D82"/>
    <w:rsid w:val="00DE4426"/>
    <w:rsid w:val="00DE5084"/>
    <w:rsid w:val="00DE5C28"/>
    <w:rsid w:val="00DE64D6"/>
    <w:rsid w:val="00DE6F88"/>
    <w:rsid w:val="00DF2540"/>
    <w:rsid w:val="00DF47EC"/>
    <w:rsid w:val="00DF4E2C"/>
    <w:rsid w:val="00DF51CB"/>
    <w:rsid w:val="00DF6CAB"/>
    <w:rsid w:val="00DF7D74"/>
    <w:rsid w:val="00E00D41"/>
    <w:rsid w:val="00E011E1"/>
    <w:rsid w:val="00E012A5"/>
    <w:rsid w:val="00E015F7"/>
    <w:rsid w:val="00E0200A"/>
    <w:rsid w:val="00E0240D"/>
    <w:rsid w:val="00E02443"/>
    <w:rsid w:val="00E0259C"/>
    <w:rsid w:val="00E028DB"/>
    <w:rsid w:val="00E040B6"/>
    <w:rsid w:val="00E04411"/>
    <w:rsid w:val="00E04750"/>
    <w:rsid w:val="00E04918"/>
    <w:rsid w:val="00E04CF8"/>
    <w:rsid w:val="00E056E4"/>
    <w:rsid w:val="00E07402"/>
    <w:rsid w:val="00E10EF5"/>
    <w:rsid w:val="00E11044"/>
    <w:rsid w:val="00E13134"/>
    <w:rsid w:val="00E16782"/>
    <w:rsid w:val="00E17E4E"/>
    <w:rsid w:val="00E20898"/>
    <w:rsid w:val="00E2160C"/>
    <w:rsid w:val="00E2347F"/>
    <w:rsid w:val="00E23B41"/>
    <w:rsid w:val="00E24A40"/>
    <w:rsid w:val="00E2597C"/>
    <w:rsid w:val="00E25A4B"/>
    <w:rsid w:val="00E27792"/>
    <w:rsid w:val="00E31649"/>
    <w:rsid w:val="00E31CE2"/>
    <w:rsid w:val="00E31D3A"/>
    <w:rsid w:val="00E3251C"/>
    <w:rsid w:val="00E351FC"/>
    <w:rsid w:val="00E35A6F"/>
    <w:rsid w:val="00E35E43"/>
    <w:rsid w:val="00E370F9"/>
    <w:rsid w:val="00E371E1"/>
    <w:rsid w:val="00E40FE4"/>
    <w:rsid w:val="00E423D2"/>
    <w:rsid w:val="00E42E58"/>
    <w:rsid w:val="00E43B31"/>
    <w:rsid w:val="00E45635"/>
    <w:rsid w:val="00E463B4"/>
    <w:rsid w:val="00E47A0D"/>
    <w:rsid w:val="00E50195"/>
    <w:rsid w:val="00E50431"/>
    <w:rsid w:val="00E51928"/>
    <w:rsid w:val="00E52401"/>
    <w:rsid w:val="00E529ED"/>
    <w:rsid w:val="00E52BA2"/>
    <w:rsid w:val="00E53273"/>
    <w:rsid w:val="00E53A89"/>
    <w:rsid w:val="00E53D30"/>
    <w:rsid w:val="00E55373"/>
    <w:rsid w:val="00E6082D"/>
    <w:rsid w:val="00E61465"/>
    <w:rsid w:val="00E626ED"/>
    <w:rsid w:val="00E630AE"/>
    <w:rsid w:val="00E648BA"/>
    <w:rsid w:val="00E64AA6"/>
    <w:rsid w:val="00E64AF1"/>
    <w:rsid w:val="00E6639B"/>
    <w:rsid w:val="00E66503"/>
    <w:rsid w:val="00E71180"/>
    <w:rsid w:val="00E71273"/>
    <w:rsid w:val="00E717CC"/>
    <w:rsid w:val="00E71C6B"/>
    <w:rsid w:val="00E71ED7"/>
    <w:rsid w:val="00E727EE"/>
    <w:rsid w:val="00E730CD"/>
    <w:rsid w:val="00E74BE1"/>
    <w:rsid w:val="00E75CE0"/>
    <w:rsid w:val="00E763B1"/>
    <w:rsid w:val="00E763CB"/>
    <w:rsid w:val="00E76E7A"/>
    <w:rsid w:val="00E77823"/>
    <w:rsid w:val="00E80E01"/>
    <w:rsid w:val="00E81103"/>
    <w:rsid w:val="00E813F3"/>
    <w:rsid w:val="00E81E06"/>
    <w:rsid w:val="00E82CF3"/>
    <w:rsid w:val="00E846EC"/>
    <w:rsid w:val="00E85125"/>
    <w:rsid w:val="00E85C7B"/>
    <w:rsid w:val="00E87E0A"/>
    <w:rsid w:val="00E90155"/>
    <w:rsid w:val="00E90602"/>
    <w:rsid w:val="00E90B1D"/>
    <w:rsid w:val="00E91235"/>
    <w:rsid w:val="00E9195F"/>
    <w:rsid w:val="00E9354D"/>
    <w:rsid w:val="00E93C89"/>
    <w:rsid w:val="00E95211"/>
    <w:rsid w:val="00E96A3A"/>
    <w:rsid w:val="00EA0BBF"/>
    <w:rsid w:val="00EA1B74"/>
    <w:rsid w:val="00EA2F98"/>
    <w:rsid w:val="00EA3685"/>
    <w:rsid w:val="00EA4412"/>
    <w:rsid w:val="00EA5384"/>
    <w:rsid w:val="00EA5422"/>
    <w:rsid w:val="00EA57E6"/>
    <w:rsid w:val="00EA63DB"/>
    <w:rsid w:val="00EB193F"/>
    <w:rsid w:val="00EB2453"/>
    <w:rsid w:val="00EB335E"/>
    <w:rsid w:val="00EB3A48"/>
    <w:rsid w:val="00EB46D8"/>
    <w:rsid w:val="00EB46EF"/>
    <w:rsid w:val="00EB570D"/>
    <w:rsid w:val="00EB5E39"/>
    <w:rsid w:val="00EB7881"/>
    <w:rsid w:val="00EC08A5"/>
    <w:rsid w:val="00EC1D42"/>
    <w:rsid w:val="00EC2E79"/>
    <w:rsid w:val="00EC320B"/>
    <w:rsid w:val="00EC34DE"/>
    <w:rsid w:val="00EC5255"/>
    <w:rsid w:val="00EC62D9"/>
    <w:rsid w:val="00EC643D"/>
    <w:rsid w:val="00EC6EF6"/>
    <w:rsid w:val="00EC748E"/>
    <w:rsid w:val="00ED07F0"/>
    <w:rsid w:val="00ED122E"/>
    <w:rsid w:val="00ED19E7"/>
    <w:rsid w:val="00ED49D8"/>
    <w:rsid w:val="00ED4AFC"/>
    <w:rsid w:val="00ED622A"/>
    <w:rsid w:val="00ED6C98"/>
    <w:rsid w:val="00EE003F"/>
    <w:rsid w:val="00EE0A87"/>
    <w:rsid w:val="00EE1492"/>
    <w:rsid w:val="00EE24D8"/>
    <w:rsid w:val="00EE3C72"/>
    <w:rsid w:val="00EE4899"/>
    <w:rsid w:val="00EE4A4C"/>
    <w:rsid w:val="00EE7296"/>
    <w:rsid w:val="00EE73FF"/>
    <w:rsid w:val="00EF3896"/>
    <w:rsid w:val="00EF3AEB"/>
    <w:rsid w:val="00EF3C61"/>
    <w:rsid w:val="00EF4235"/>
    <w:rsid w:val="00EF542C"/>
    <w:rsid w:val="00EF5546"/>
    <w:rsid w:val="00EF6A55"/>
    <w:rsid w:val="00F00153"/>
    <w:rsid w:val="00F004A6"/>
    <w:rsid w:val="00F010A9"/>
    <w:rsid w:val="00F01D57"/>
    <w:rsid w:val="00F0281F"/>
    <w:rsid w:val="00F02A50"/>
    <w:rsid w:val="00F02B29"/>
    <w:rsid w:val="00F0306D"/>
    <w:rsid w:val="00F034CA"/>
    <w:rsid w:val="00F037EA"/>
    <w:rsid w:val="00F05F2A"/>
    <w:rsid w:val="00F06879"/>
    <w:rsid w:val="00F06E2A"/>
    <w:rsid w:val="00F07B9C"/>
    <w:rsid w:val="00F07CDA"/>
    <w:rsid w:val="00F07D0F"/>
    <w:rsid w:val="00F07DBB"/>
    <w:rsid w:val="00F07EA1"/>
    <w:rsid w:val="00F10498"/>
    <w:rsid w:val="00F10F37"/>
    <w:rsid w:val="00F11930"/>
    <w:rsid w:val="00F12249"/>
    <w:rsid w:val="00F13434"/>
    <w:rsid w:val="00F15119"/>
    <w:rsid w:val="00F15586"/>
    <w:rsid w:val="00F2001A"/>
    <w:rsid w:val="00F219E3"/>
    <w:rsid w:val="00F2234B"/>
    <w:rsid w:val="00F2347F"/>
    <w:rsid w:val="00F236A6"/>
    <w:rsid w:val="00F246B9"/>
    <w:rsid w:val="00F251D3"/>
    <w:rsid w:val="00F25A01"/>
    <w:rsid w:val="00F25BD6"/>
    <w:rsid w:val="00F263D3"/>
    <w:rsid w:val="00F27569"/>
    <w:rsid w:val="00F277BB"/>
    <w:rsid w:val="00F27BB2"/>
    <w:rsid w:val="00F3063F"/>
    <w:rsid w:val="00F32705"/>
    <w:rsid w:val="00F3295F"/>
    <w:rsid w:val="00F32DEB"/>
    <w:rsid w:val="00F33039"/>
    <w:rsid w:val="00F33050"/>
    <w:rsid w:val="00F34C7C"/>
    <w:rsid w:val="00F34F02"/>
    <w:rsid w:val="00F3679F"/>
    <w:rsid w:val="00F37783"/>
    <w:rsid w:val="00F37D10"/>
    <w:rsid w:val="00F37F5A"/>
    <w:rsid w:val="00F41043"/>
    <w:rsid w:val="00F41C6B"/>
    <w:rsid w:val="00F4287E"/>
    <w:rsid w:val="00F436A3"/>
    <w:rsid w:val="00F4381C"/>
    <w:rsid w:val="00F43D9C"/>
    <w:rsid w:val="00F4420F"/>
    <w:rsid w:val="00F45877"/>
    <w:rsid w:val="00F47BF6"/>
    <w:rsid w:val="00F47F51"/>
    <w:rsid w:val="00F505D8"/>
    <w:rsid w:val="00F508E3"/>
    <w:rsid w:val="00F50E17"/>
    <w:rsid w:val="00F51E66"/>
    <w:rsid w:val="00F5421F"/>
    <w:rsid w:val="00F550D8"/>
    <w:rsid w:val="00F576B2"/>
    <w:rsid w:val="00F577A7"/>
    <w:rsid w:val="00F57AA8"/>
    <w:rsid w:val="00F61B93"/>
    <w:rsid w:val="00F631AE"/>
    <w:rsid w:val="00F63D86"/>
    <w:rsid w:val="00F65C6B"/>
    <w:rsid w:val="00F67FA8"/>
    <w:rsid w:val="00F70F1C"/>
    <w:rsid w:val="00F745C7"/>
    <w:rsid w:val="00F746C1"/>
    <w:rsid w:val="00F756C6"/>
    <w:rsid w:val="00F77F15"/>
    <w:rsid w:val="00F80924"/>
    <w:rsid w:val="00F815BD"/>
    <w:rsid w:val="00F8240F"/>
    <w:rsid w:val="00F825D4"/>
    <w:rsid w:val="00F840ED"/>
    <w:rsid w:val="00F84D5C"/>
    <w:rsid w:val="00F85082"/>
    <w:rsid w:val="00F85116"/>
    <w:rsid w:val="00F851C3"/>
    <w:rsid w:val="00F874BF"/>
    <w:rsid w:val="00F90CB3"/>
    <w:rsid w:val="00F9212B"/>
    <w:rsid w:val="00F93F60"/>
    <w:rsid w:val="00F94031"/>
    <w:rsid w:val="00F94136"/>
    <w:rsid w:val="00F94B84"/>
    <w:rsid w:val="00F9525C"/>
    <w:rsid w:val="00F96652"/>
    <w:rsid w:val="00FA1369"/>
    <w:rsid w:val="00FA1CDF"/>
    <w:rsid w:val="00FA1FD2"/>
    <w:rsid w:val="00FA2CC3"/>
    <w:rsid w:val="00FA2D02"/>
    <w:rsid w:val="00FA31F4"/>
    <w:rsid w:val="00FA455C"/>
    <w:rsid w:val="00FA5AF1"/>
    <w:rsid w:val="00FA5B2D"/>
    <w:rsid w:val="00FA6725"/>
    <w:rsid w:val="00FA778C"/>
    <w:rsid w:val="00FA7B86"/>
    <w:rsid w:val="00FB020F"/>
    <w:rsid w:val="00FB3442"/>
    <w:rsid w:val="00FB3B90"/>
    <w:rsid w:val="00FB4475"/>
    <w:rsid w:val="00FB56D0"/>
    <w:rsid w:val="00FB68B7"/>
    <w:rsid w:val="00FB6AA4"/>
    <w:rsid w:val="00FB6B0A"/>
    <w:rsid w:val="00FB7F30"/>
    <w:rsid w:val="00FC27A4"/>
    <w:rsid w:val="00FC2FDF"/>
    <w:rsid w:val="00FC6205"/>
    <w:rsid w:val="00FC63FF"/>
    <w:rsid w:val="00FC650A"/>
    <w:rsid w:val="00FC6AC5"/>
    <w:rsid w:val="00FC76C9"/>
    <w:rsid w:val="00FC7C59"/>
    <w:rsid w:val="00FD01B4"/>
    <w:rsid w:val="00FD1EA8"/>
    <w:rsid w:val="00FD23E1"/>
    <w:rsid w:val="00FD2AEE"/>
    <w:rsid w:val="00FD3582"/>
    <w:rsid w:val="00FD5206"/>
    <w:rsid w:val="00FD5A75"/>
    <w:rsid w:val="00FD64CD"/>
    <w:rsid w:val="00FE01BF"/>
    <w:rsid w:val="00FE1024"/>
    <w:rsid w:val="00FE1D2D"/>
    <w:rsid w:val="00FE1E6D"/>
    <w:rsid w:val="00FE289C"/>
    <w:rsid w:val="00FE3365"/>
    <w:rsid w:val="00FE388F"/>
    <w:rsid w:val="00FE452B"/>
    <w:rsid w:val="00FE4685"/>
    <w:rsid w:val="00FE54D2"/>
    <w:rsid w:val="00FE645E"/>
    <w:rsid w:val="00FE7964"/>
    <w:rsid w:val="00FF1960"/>
    <w:rsid w:val="00FF38F8"/>
    <w:rsid w:val="00FF3F8E"/>
    <w:rsid w:val="00FF5F0A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E355-2377-418D-91B3-11FE8BCB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8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DB9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F2756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2756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9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au.ru/samarch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2024-08-15T14:05:00Z</cp:lastPrinted>
  <dcterms:created xsi:type="dcterms:W3CDTF">2025-07-25T09:41:00Z</dcterms:created>
  <dcterms:modified xsi:type="dcterms:W3CDTF">2025-07-25T09:41:00Z</dcterms:modified>
</cp:coreProperties>
</file>